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iCs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iCs/>
          <w:sz w:val="24"/>
          <w:szCs w:val="24"/>
        </w:rPr>
      </w:pPr>
    </w:p>
    <w:p w:rsidR="00581F84" w:rsidRDefault="00581F84" w:rsidP="00C0215A">
      <w:pPr>
        <w:pStyle w:val="Yltunniste"/>
        <w:tabs>
          <w:tab w:val="clear" w:pos="4819"/>
          <w:tab w:val="clear" w:pos="9638"/>
        </w:tabs>
        <w:ind w:left="-567"/>
        <w:rPr>
          <w:rFonts w:ascii="Tahoma" w:hAnsi="Tahoma"/>
          <w:iCs/>
        </w:rPr>
      </w:pPr>
      <w:r>
        <w:rPr>
          <w:rFonts w:ascii="Tahoma" w:hAnsi="Tahoma" w:cs="Tahoma"/>
          <w:b/>
          <w:iCs/>
          <w:sz w:val="36"/>
        </w:rPr>
        <w:t>TARKASTUS- JA PUHDISTUSPÖYTÄKIRJA</w:t>
      </w:r>
    </w:p>
    <w:p w:rsidR="00581F84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Default="00581F84" w:rsidP="00C0215A">
      <w:pPr>
        <w:ind w:left="-567"/>
        <w:rPr>
          <w:b/>
          <w:bCs/>
          <w:sz w:val="36"/>
        </w:rPr>
      </w:pPr>
      <w:r>
        <w:rPr>
          <w:b/>
          <w:bCs/>
          <w:sz w:val="36"/>
        </w:rPr>
        <w:t>17.2.2009</w:t>
      </w:r>
      <w:r>
        <w:rPr>
          <w:b/>
          <w:bCs/>
          <w:sz w:val="36"/>
        </w:rPr>
        <w:tab/>
      </w:r>
    </w:p>
    <w:p w:rsidR="00581F84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371"/>
      </w:tblGrid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 w:cs="Tahoma"/>
                <w:b/>
                <w:bCs/>
                <w:sz w:val="24"/>
                <w:szCs w:val="24"/>
              </w:rPr>
              <w:t>Kohde: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581F84" w:rsidRDefault="00581F84" w:rsidP="006B740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Seutulan koulu</w:t>
            </w:r>
          </w:p>
          <w:p w:rsidR="00581F84" w:rsidRPr="002756F0" w:rsidRDefault="00581F84" w:rsidP="006B740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Katriinantie 60, VANTAA</w:t>
            </w:r>
          </w:p>
        </w:tc>
      </w:tr>
    </w:tbl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371"/>
      </w:tblGrid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 w:cs="Tahoma"/>
                <w:b/>
                <w:bCs/>
                <w:sz w:val="24"/>
                <w:szCs w:val="24"/>
              </w:rPr>
              <w:t>Tilaajan nimi: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581F84" w:rsidRPr="002756F0" w:rsidRDefault="00581F84" w:rsidP="00A744DA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 Hakanen Ky</w:t>
            </w:r>
          </w:p>
        </w:tc>
      </w:tr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 w:cs="Tahoma"/>
                <w:b/>
                <w:bCs/>
                <w:sz w:val="24"/>
                <w:szCs w:val="24"/>
              </w:rPr>
              <w:t>Tilaajan edustaja: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 Hakanen</w:t>
            </w:r>
          </w:p>
        </w:tc>
      </w:tr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 w:cs="Tahoma"/>
                <w:b/>
                <w:bCs/>
                <w:sz w:val="24"/>
                <w:szCs w:val="24"/>
              </w:rPr>
              <w:t>Tilaajan osoite: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Vernissakatu 5, VANTAA</w:t>
            </w:r>
          </w:p>
        </w:tc>
      </w:tr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 w:cs="Tahoma"/>
                <w:b/>
                <w:bCs/>
                <w:sz w:val="24"/>
                <w:szCs w:val="24"/>
              </w:rPr>
              <w:t>Tilaajan puh: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81F84" w:rsidRPr="002756F0" w:rsidRDefault="00581F84" w:rsidP="009B54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040 5155037</w:t>
            </w:r>
          </w:p>
        </w:tc>
      </w:tr>
    </w:tbl>
    <w:p w:rsidR="00581F84" w:rsidRPr="00F149EF" w:rsidRDefault="00581F84">
      <w:pPr>
        <w:pStyle w:val="Kommentinteksti"/>
        <w:rPr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371"/>
      </w:tblGrid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/>
                <w:b/>
                <w:bCs/>
                <w:sz w:val="24"/>
                <w:szCs w:val="24"/>
              </w:rPr>
              <w:t>Tarjoajan nimi: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sz w:val="24"/>
                <w:szCs w:val="24"/>
              </w:rPr>
            </w:pPr>
            <w:r w:rsidRPr="002756F0">
              <w:rPr>
                <w:rFonts w:ascii="Tahoma" w:hAnsi="Tahoma"/>
                <w:sz w:val="24"/>
                <w:szCs w:val="24"/>
              </w:rPr>
              <w:t>Suomen Ilmastointi ja Savunpoisto Oy</w:t>
            </w:r>
          </w:p>
        </w:tc>
      </w:tr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/>
                <w:b/>
                <w:bCs/>
                <w:sz w:val="24"/>
                <w:szCs w:val="24"/>
              </w:rPr>
              <w:t>Tarjoajan edustaja: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sz w:val="24"/>
                <w:szCs w:val="24"/>
              </w:rPr>
            </w:pPr>
            <w:r w:rsidRPr="002756F0">
              <w:rPr>
                <w:rFonts w:ascii="Tahoma" w:hAnsi="Tahoma"/>
                <w:sz w:val="24"/>
                <w:szCs w:val="24"/>
              </w:rPr>
              <w:t>Jarmo Ylennysmäki</w:t>
            </w:r>
          </w:p>
        </w:tc>
      </w:tr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/>
                <w:b/>
                <w:bCs/>
                <w:sz w:val="24"/>
                <w:szCs w:val="24"/>
              </w:rPr>
              <w:t>Tarjoajan osoite: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Punasillantie 28  40950  MUURAME</w:t>
            </w:r>
          </w:p>
        </w:tc>
      </w:tr>
      <w:tr w:rsidR="00581F84" w:rsidRPr="002756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2756F0">
              <w:rPr>
                <w:rFonts w:ascii="Tahoma" w:hAnsi="Tahoma"/>
                <w:b/>
                <w:bCs/>
                <w:sz w:val="24"/>
                <w:szCs w:val="24"/>
              </w:rPr>
              <w:t xml:space="preserve">Tarjoajan puh: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sz w:val="24"/>
                <w:szCs w:val="24"/>
              </w:rPr>
            </w:pPr>
            <w:r w:rsidRPr="002756F0">
              <w:rPr>
                <w:rFonts w:ascii="Tahoma" w:hAnsi="Tahoma"/>
                <w:sz w:val="24"/>
                <w:szCs w:val="24"/>
              </w:rPr>
              <w:t>045 670 9929</w:t>
            </w:r>
          </w:p>
        </w:tc>
      </w:tr>
    </w:tbl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p w:rsidR="00581F84" w:rsidRPr="00F149EF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080"/>
      </w:tblGrid>
      <w:tr w:rsidR="00581F84" w:rsidRPr="002756F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/>
                <w:sz w:val="24"/>
                <w:szCs w:val="24"/>
              </w:rPr>
            </w:pPr>
            <w:r w:rsidRPr="002756F0">
              <w:rPr>
                <w:rFonts w:ascii="Tahoma" w:hAnsi="Tahoma"/>
                <w:sz w:val="24"/>
                <w:szCs w:val="24"/>
              </w:rPr>
              <w:t>Puhdistus pvm.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581F84" w:rsidRPr="002756F0" w:rsidRDefault="00581F8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16.2.2009 – 17.2.2009</w:t>
            </w:r>
          </w:p>
        </w:tc>
      </w:tr>
    </w:tbl>
    <w:p w:rsidR="00581F84" w:rsidRPr="00250C45" w:rsidRDefault="00581F84">
      <w:pPr>
        <w:pStyle w:val="Yltunniste"/>
        <w:tabs>
          <w:tab w:val="clear" w:pos="4819"/>
          <w:tab w:val="clear" w:pos="9638"/>
        </w:tabs>
        <w:rPr>
          <w:rFonts w:ascii="Tahoma" w:hAnsi="Tahoma"/>
        </w:rPr>
      </w:pPr>
      <w:r w:rsidRPr="00250C45">
        <w:rPr>
          <w:rFonts w:ascii="Tahoma" w:hAnsi="Tahoma"/>
          <w:sz w:val="24"/>
        </w:rPr>
        <w:br w:type="page"/>
      </w: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544"/>
        <w:gridCol w:w="3544"/>
      </w:tblGrid>
      <w:tr w:rsidR="00581F84">
        <w:tc>
          <w:tcPr>
            <w:tcW w:w="3493" w:type="dxa"/>
            <w:tcBorders>
              <w:bottom w:val="nil"/>
              <w:right w:val="nil"/>
            </w:tcBorders>
          </w:tcPr>
          <w:p w:rsidR="00581F84" w:rsidRDefault="00581F84">
            <w:pPr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b/>
                <w:sz w:val="16"/>
              </w:rPr>
              <w:lastRenderedPageBreak/>
              <w:t>TYÖMENETELMÄT:</w:t>
            </w:r>
          </w:p>
        </w:tc>
        <w:tc>
          <w:tcPr>
            <w:tcW w:w="3493" w:type="dxa"/>
            <w:tcBorders>
              <w:left w:val="nil"/>
              <w:bottom w:val="nil"/>
              <w:right w:val="nil"/>
            </w:tcBorders>
          </w:tcPr>
          <w:p w:rsidR="00581F84" w:rsidRDefault="00581F84">
            <w:pPr>
              <w:rPr>
                <w:rFonts w:ascii="Tahoma" w:hAnsi="Tahoma"/>
                <w:sz w:val="10"/>
              </w:rPr>
            </w:pPr>
          </w:p>
        </w:tc>
        <w:tc>
          <w:tcPr>
            <w:tcW w:w="3493" w:type="dxa"/>
            <w:tcBorders>
              <w:left w:val="nil"/>
              <w:bottom w:val="nil"/>
            </w:tcBorders>
          </w:tcPr>
          <w:p w:rsidR="00581F84" w:rsidRDefault="00581F84">
            <w:pPr>
              <w:rPr>
                <w:rFonts w:ascii="Tahoma" w:hAnsi="Tahoma"/>
                <w:sz w:val="10"/>
              </w:rPr>
            </w:pPr>
          </w:p>
        </w:tc>
      </w:tr>
      <w:tr w:rsidR="00581F84">
        <w:tc>
          <w:tcPr>
            <w:tcW w:w="3493" w:type="dxa"/>
            <w:tcBorders>
              <w:top w:val="nil"/>
              <w:bottom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1.   Koneellinen harjaus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  Paineilmapuhdistus 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  Hiekka- / soodapuhallus </w:t>
            </w:r>
          </w:p>
        </w:tc>
      </w:tr>
      <w:tr w:rsidR="00581F84">
        <w:tc>
          <w:tcPr>
            <w:tcW w:w="3493" w:type="dxa"/>
            <w:tcBorders>
              <w:top w:val="nil"/>
              <w:bottom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2.   Harjaus / kaavinta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  Pesu 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10. Desinfiointi, Aine:</w:t>
            </w:r>
          </w:p>
        </w:tc>
      </w:tr>
      <w:tr w:rsidR="00581F84">
        <w:trPr>
          <w:trHeight w:val="80"/>
        </w:trPr>
        <w:tc>
          <w:tcPr>
            <w:tcW w:w="3493" w:type="dxa"/>
            <w:tcBorders>
              <w:top w:val="nil"/>
              <w:bottom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3.   Imurointi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7.   Höyrypuhdistus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11. Ultraääni</w:t>
            </w:r>
          </w:p>
        </w:tc>
      </w:tr>
      <w:tr w:rsidR="00581F84">
        <w:trPr>
          <w:trHeight w:val="80"/>
        </w:trPr>
        <w:tc>
          <w:tcPr>
            <w:tcW w:w="3493" w:type="dxa"/>
            <w:tcBorders>
              <w:top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4.   Alipaineistus</w:t>
            </w: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8.   Kemiallinen puhdistus</w:t>
            </w:r>
          </w:p>
        </w:tc>
        <w:tc>
          <w:tcPr>
            <w:tcW w:w="3493" w:type="dxa"/>
            <w:tcBorders>
              <w:top w:val="nil"/>
              <w:left w:val="nil"/>
            </w:tcBorders>
          </w:tcPr>
          <w:p w:rsidR="00581F84" w:rsidRDefault="00581F84">
            <w:pPr>
              <w:tabs>
                <w:tab w:val="left" w:pos="360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12. Epäpuhtauden määrittäminen</w:t>
            </w:r>
          </w:p>
        </w:tc>
      </w:tr>
    </w:tbl>
    <w:p w:rsidR="00581F84" w:rsidRDefault="00581F84">
      <w:pPr>
        <w:rPr>
          <w:rFonts w:ascii="Tahoma" w:hAnsi="Tahoma"/>
          <w:sz w:val="10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57" w:type="dxa"/>
        </w:tblCellMar>
        <w:tblLook w:val="0000"/>
      </w:tblPr>
      <w:tblGrid>
        <w:gridCol w:w="6804"/>
        <w:gridCol w:w="1701"/>
        <w:gridCol w:w="2127"/>
      </w:tblGrid>
      <w:tr w:rsidR="00581F84" w:rsidRPr="002756F0">
        <w:trPr>
          <w:trHeight w:val="399"/>
        </w:trPr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581F84" w:rsidRPr="002756F0" w:rsidRDefault="00581F84">
            <w:pPr>
              <w:rPr>
                <w:rFonts w:ascii="Tahoma" w:hAnsi="Tahoma"/>
                <w:b/>
              </w:rPr>
            </w:pPr>
            <w:r w:rsidRPr="002756F0">
              <w:rPr>
                <w:rFonts w:ascii="Tahoma" w:hAnsi="Tahoma"/>
                <w:b/>
              </w:rPr>
              <w:t>Puhdistuksen laajuus:</w:t>
            </w:r>
          </w:p>
          <w:p w:rsidR="00581F84" w:rsidRPr="002756F0" w:rsidRDefault="00581F8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84" w:rsidRPr="002756F0" w:rsidRDefault="00581F84">
            <w:pPr>
              <w:rPr>
                <w:rFonts w:ascii="Tahoma" w:hAnsi="Tahoma"/>
              </w:rPr>
            </w:pPr>
            <w:r w:rsidRPr="002756F0">
              <w:rPr>
                <w:rFonts w:ascii="Tahoma" w:hAnsi="Tahoma"/>
              </w:rPr>
              <w:t>Työmenetelmät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81F84" w:rsidRPr="002756F0" w:rsidRDefault="00581F84">
            <w:pPr>
              <w:rPr>
                <w:rFonts w:ascii="Tahoma" w:hAnsi="Tahoma"/>
              </w:rPr>
            </w:pPr>
            <w:r w:rsidRPr="002756F0">
              <w:rPr>
                <w:rFonts w:ascii="Tahoma" w:hAnsi="Tahoma"/>
              </w:rPr>
              <w:t>Huomautus:</w:t>
            </w: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9253EA" w:rsidRDefault="00581F84" w:rsidP="00C56C7E">
            <w:pPr>
              <w:ind w:right="3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Poistoilmapuhaltimet TK 02 PF 01 sekä TK 03 PF 01, poistoilmakanavat sekä niihin kuuluvat osat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1,2,3,6</w:t>
            </w: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Katso huomiot</w:t>
            </w: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9253EA" w:rsidRDefault="00581F84" w:rsidP="00C56C7E">
            <w:pPr>
              <w:ind w:right="3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Tuloilmapuhaltimet TK 02 TF 01 sekä TK 03 TF 01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2,3</w:t>
            </w: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Katso Huomiot</w:t>
            </w: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7C037B" w:rsidRDefault="00581F84" w:rsidP="00C56C7E">
            <w:pPr>
              <w:ind w:right="3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Liikuntasalin / Pukuhuoneiden tuloilmapuhallin, tuloilmakanavat sekä niihin kuuluvat osat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4963B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1,2,3,4,6</w:t>
            </w: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4963B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Katso Huomiot</w:t>
            </w: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7C037B" w:rsidRDefault="00581F84" w:rsidP="00C56C7E">
            <w:pPr>
              <w:ind w:right="3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Huippuimurit, poistoilmakanavat sekä niihin kuuluvat osat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4963B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1,2,6</w:t>
            </w: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4963B8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CC3DCE" w:rsidRDefault="00581F84" w:rsidP="00C56C7E">
            <w:pPr>
              <w:ind w:right="368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4963B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4963B8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C56C7E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3830B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>
            <w:pPr>
              <w:rPr>
                <w:rFonts w:ascii="Tahoma" w:hAnsi="Tahoma" w:cs="Tahoma"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C56C7E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3830B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>
            <w:pPr>
              <w:rPr>
                <w:rFonts w:ascii="Tahoma" w:hAnsi="Tahoma" w:cs="Tahoma"/>
              </w:rPr>
            </w:pPr>
          </w:p>
        </w:tc>
      </w:tr>
      <w:tr w:rsidR="00581F84" w:rsidRPr="002756F0">
        <w:tblPrEx>
          <w:tblCellMar>
            <w:right w:w="70" w:type="dxa"/>
          </w:tblCellMar>
        </w:tblPrEx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55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  <w:tr w:rsidR="00581F84" w:rsidRPr="002756F0"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68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</w:rPr>
            </w:pPr>
          </w:p>
        </w:tc>
      </w:tr>
      <w:tr w:rsidR="00581F84" w:rsidRPr="002756F0">
        <w:tblPrEx>
          <w:tblCellMar>
            <w:right w:w="70" w:type="dxa"/>
          </w:tblCellMar>
        </w:tblPrEx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55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</w:rPr>
            </w:pPr>
          </w:p>
        </w:tc>
      </w:tr>
      <w:tr w:rsidR="00581F84" w:rsidRPr="002756F0">
        <w:tblPrEx>
          <w:tblCellMar>
            <w:right w:w="70" w:type="dxa"/>
          </w:tblCellMar>
        </w:tblPrEx>
        <w:tc>
          <w:tcPr>
            <w:tcW w:w="6804" w:type="dxa"/>
            <w:tcBorders>
              <w:right w:val="nil"/>
            </w:tcBorders>
          </w:tcPr>
          <w:p w:rsidR="00581F84" w:rsidRPr="002756F0" w:rsidRDefault="00581F84" w:rsidP="00AA4AAA">
            <w:pPr>
              <w:ind w:right="355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81F84" w:rsidRPr="002756F0" w:rsidRDefault="00581F84" w:rsidP="00AA4AAA">
            <w:pPr>
              <w:rPr>
                <w:rFonts w:ascii="Tahoma" w:hAnsi="Tahoma" w:cs="Tahoma"/>
                <w:b/>
              </w:rPr>
            </w:pPr>
          </w:p>
        </w:tc>
      </w:tr>
    </w:tbl>
    <w:p w:rsidR="00581F84" w:rsidRDefault="00581F84">
      <w:pPr>
        <w:rPr>
          <w:rFonts w:ascii="Tahoma" w:hAnsi="Tahoma"/>
        </w:rPr>
      </w:pPr>
    </w:p>
    <w:p w:rsidR="00581F84" w:rsidRDefault="00581F84">
      <w:pPr>
        <w:rPr>
          <w:rFonts w:ascii="Tahoma" w:hAnsi="Tahoma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  <w:gridCol w:w="1134"/>
      </w:tblGrid>
      <w:tr w:rsidR="00581F84" w:rsidRPr="002756F0">
        <w:trPr>
          <w:trHeight w:val="39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4" w:rsidRPr="002756F0" w:rsidRDefault="00581F84" w:rsidP="00AA4AA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Huomiot</w:t>
            </w:r>
            <w:r w:rsidRPr="002756F0">
              <w:rPr>
                <w:rFonts w:ascii="Tahoma" w:hAnsi="Tahoma"/>
                <w:b/>
              </w:rPr>
              <w:t>:</w:t>
            </w:r>
          </w:p>
          <w:p w:rsidR="00581F84" w:rsidRPr="002756F0" w:rsidRDefault="00581F84" w:rsidP="00AA4AAA">
            <w:pPr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F84" w:rsidRPr="002756F0" w:rsidRDefault="00581F84" w:rsidP="00AA4AA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Kuva nro.</w:t>
            </w:r>
          </w:p>
        </w:tc>
      </w:tr>
      <w:tr w:rsidR="00581F84" w:rsidRPr="002756F0"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4" w:rsidRPr="00020655" w:rsidRDefault="00581F84" w:rsidP="00AA4AA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Tuloilmapuhaltimien TK 02 TF 01 sekä TK 03 TF 01 vaikutusalueen tuloilmakanavat tarkastettiin ja todettiin ettei puhdistuksen tarvetta vielä 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F84" w:rsidRPr="002756F0" w:rsidRDefault="00581F84" w:rsidP="00AA4AAA">
            <w:pPr>
              <w:rPr>
                <w:rFonts w:ascii="Tahoma" w:hAnsi="Tahoma"/>
              </w:rPr>
            </w:pPr>
          </w:p>
        </w:tc>
      </w:tr>
      <w:tr w:rsidR="00581F84" w:rsidRPr="002756F0"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4" w:rsidRPr="00020655" w:rsidRDefault="00581F84" w:rsidP="00AA4AA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Liikuntasali / pukuhuone tuloilmakoneeseen vaihdettiin suodattimet, muihin koneisiin EI vaihdettu, koska uusia suodattimia ei ollut riittävästi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F84" w:rsidRPr="002756F0" w:rsidRDefault="00581F84" w:rsidP="00AA4AAA">
            <w:pPr>
              <w:rPr>
                <w:rFonts w:ascii="Tahoma" w:hAnsi="Tahoma"/>
              </w:rPr>
            </w:pPr>
          </w:p>
        </w:tc>
      </w:tr>
      <w:tr w:rsidR="00581F84" w:rsidRPr="002756F0">
        <w:tc>
          <w:tcPr>
            <w:tcW w:w="9498" w:type="dxa"/>
            <w:tcBorders>
              <w:top w:val="single" w:sz="4" w:space="0" w:color="auto"/>
              <w:right w:val="single" w:sz="4" w:space="0" w:color="auto"/>
            </w:tcBorders>
          </w:tcPr>
          <w:p w:rsidR="00581F84" w:rsidRDefault="00581F84" w:rsidP="00AA4AAA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81F84" w:rsidRPr="002756F0" w:rsidRDefault="00581F84" w:rsidP="00AA4AAA">
            <w:pPr>
              <w:rPr>
                <w:rFonts w:ascii="Tahoma" w:hAnsi="Tahoma"/>
              </w:rPr>
            </w:pPr>
          </w:p>
        </w:tc>
      </w:tr>
    </w:tbl>
    <w:p w:rsidR="00581F84" w:rsidRPr="00F149EF" w:rsidRDefault="00581F84">
      <w:pPr>
        <w:rPr>
          <w:rFonts w:ascii="Tahoma" w:hAnsi="Tahoma"/>
        </w:rPr>
      </w:pPr>
    </w:p>
    <w:p w:rsidR="00581F84" w:rsidRPr="00F149EF" w:rsidRDefault="00581F84">
      <w:pPr>
        <w:rPr>
          <w:rFonts w:ascii="Tahoma" w:hAnsi="Tahoma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0"/>
        <w:gridCol w:w="5082"/>
      </w:tblGrid>
      <w:tr w:rsidR="00581F84" w:rsidRPr="002756F0">
        <w:trPr>
          <w:trHeight w:val="789"/>
        </w:trPr>
        <w:tc>
          <w:tcPr>
            <w:tcW w:w="5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1F84" w:rsidRPr="002756F0" w:rsidRDefault="00581F84">
            <w:pPr>
              <w:pStyle w:val="Leipteksti2"/>
              <w:rPr>
                <w:sz w:val="20"/>
                <w:lang w:val="fi-FI"/>
              </w:rPr>
            </w:pPr>
            <w:r w:rsidRPr="002756F0">
              <w:rPr>
                <w:sz w:val="20"/>
                <w:lang w:val="fi-FI"/>
              </w:rPr>
              <w:t>Vakuutan, että työ on suoritettu huolellisesti ja hyvien työtapojen mukaisesti ja että laitteisto on kaikilta osi</w:t>
            </w:r>
            <w:r>
              <w:rPr>
                <w:sz w:val="20"/>
                <w:lang w:val="fi-FI"/>
              </w:rPr>
              <w:t>n turvallinen ja käyttökunnossa</w:t>
            </w:r>
            <w:r w:rsidRPr="002756F0">
              <w:rPr>
                <w:sz w:val="20"/>
                <w:lang w:val="fi-FI"/>
              </w:rPr>
              <w:t>:</w:t>
            </w: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Default="00C31854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543050" cy="409575"/>
                  <wp:effectExtent l="19050" t="0" r="0" b="0"/>
                  <wp:docPr id="1" name="Kuva 1" descr="nimmar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nimmar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Pr="002756F0" w:rsidRDefault="00581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Markus Suoranta</w:t>
            </w:r>
          </w:p>
          <w:p w:rsidR="00581F84" w:rsidRPr="002756F0" w:rsidRDefault="00581F84">
            <w:pPr>
              <w:ind w:left="1304" w:hanging="1304"/>
              <w:rPr>
                <w:rFonts w:ascii="Tahoma" w:hAnsi="Tahoma" w:cs="Tahoma"/>
              </w:rPr>
            </w:pPr>
            <w:r w:rsidRPr="002756F0">
              <w:rPr>
                <w:rFonts w:ascii="Tahoma" w:hAnsi="Tahoma" w:cs="Tahoma"/>
              </w:rPr>
              <w:t>Työn suorittajan allekirjoitus ja nimen selvennys</w:t>
            </w:r>
          </w:p>
        </w:tc>
        <w:tc>
          <w:tcPr>
            <w:tcW w:w="50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F84" w:rsidRPr="002756F0" w:rsidRDefault="00581F84">
            <w:pPr>
              <w:rPr>
                <w:rFonts w:ascii="Tahoma" w:hAnsi="Tahoma" w:cs="Tahoma"/>
              </w:rPr>
            </w:pPr>
            <w:r w:rsidRPr="002756F0">
              <w:rPr>
                <w:rFonts w:ascii="Tahoma" w:hAnsi="Tahoma" w:cs="Tahoma"/>
                <w:b/>
              </w:rPr>
              <w:t>Hyväksyn työn suorituksen :</w:t>
            </w:r>
            <w:r w:rsidRPr="002756F0">
              <w:rPr>
                <w:rFonts w:ascii="Tahoma" w:hAnsi="Tahoma" w:cs="Tahoma"/>
              </w:rPr>
              <w:t xml:space="preserve"> </w:t>
            </w: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Pr="00CD49DB" w:rsidRDefault="00581F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1F84" w:rsidRPr="00CD49DB" w:rsidRDefault="00581F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1F84" w:rsidRPr="00CD49DB" w:rsidRDefault="00581F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Pr="002756F0" w:rsidRDefault="00581F84">
            <w:pPr>
              <w:rPr>
                <w:rFonts w:ascii="Tahoma" w:hAnsi="Tahoma" w:cs="Tahoma"/>
              </w:rPr>
            </w:pPr>
          </w:p>
          <w:p w:rsidR="00581F84" w:rsidRPr="002756F0" w:rsidRDefault="00581F84">
            <w:pPr>
              <w:rPr>
                <w:rFonts w:ascii="Tahoma" w:hAnsi="Tahoma" w:cs="Tahoma"/>
              </w:rPr>
            </w:pPr>
            <w:r w:rsidRPr="002756F0">
              <w:rPr>
                <w:rFonts w:ascii="Tahoma" w:hAnsi="Tahoma" w:cs="Tahoma"/>
              </w:rPr>
              <w:t>Allekirjoitus ja nimen selvennys</w:t>
            </w:r>
          </w:p>
        </w:tc>
      </w:tr>
    </w:tbl>
    <w:p w:rsidR="00581F84" w:rsidRDefault="00581F84">
      <w:pPr>
        <w:rPr>
          <w:rFonts w:ascii="Tahoma" w:hAnsi="Tahoma"/>
          <w:sz w:val="8"/>
        </w:rPr>
      </w:pPr>
    </w:p>
    <w:p w:rsidR="00581F84" w:rsidRPr="00F149EF" w:rsidRDefault="00581F84" w:rsidP="00162453">
      <w:pPr>
        <w:rPr>
          <w:rFonts w:ascii="Tahoma" w:hAnsi="Tahoma"/>
          <w:b/>
        </w:rPr>
      </w:pPr>
    </w:p>
    <w:p w:rsidR="00581F84" w:rsidRPr="00F149EF" w:rsidRDefault="00581F84" w:rsidP="00162453">
      <w:pPr>
        <w:rPr>
          <w:rFonts w:ascii="Tahoma" w:hAnsi="Tahoma" w:cs="Tahoma"/>
        </w:rPr>
      </w:pPr>
    </w:p>
    <w:p w:rsidR="00581F84" w:rsidRPr="00F149EF" w:rsidRDefault="00581F84" w:rsidP="008D3ECD">
      <w:pPr>
        <w:rPr>
          <w:rFonts w:ascii="Tahoma" w:hAnsi="Tahoma" w:cs="Tahoma"/>
          <w:b/>
        </w:rPr>
      </w:pPr>
    </w:p>
    <w:p w:rsidR="00581F84" w:rsidRDefault="00581F84" w:rsidP="006B7400">
      <w:pPr>
        <w:rPr>
          <w:rFonts w:ascii="Tahoma" w:hAnsi="Tahoma" w:cs="Tahoma"/>
          <w:b/>
        </w:rPr>
      </w:pPr>
    </w:p>
    <w:p w:rsidR="00581F84" w:rsidRDefault="00581F84" w:rsidP="006B7400">
      <w:pPr>
        <w:rPr>
          <w:rFonts w:ascii="Tahoma" w:hAnsi="Tahoma" w:cs="Tahoma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6095"/>
        <w:gridCol w:w="993"/>
      </w:tblGrid>
      <w:tr w:rsidR="00581F84" w:rsidRPr="00405681" w:rsidTr="009508B2">
        <w:tc>
          <w:tcPr>
            <w:tcW w:w="1063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lastRenderedPageBreak/>
              <w:t>Tuntityölista – Markus Suoranta</w:t>
            </w:r>
          </w:p>
        </w:tc>
      </w:tr>
      <w:tr w:rsidR="00581F84" w:rsidRPr="00405681" w:rsidTr="009508B2"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Päiväys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Aloitus-aika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Lopetus-aika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Työtehtävä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Tunnit</w:t>
            </w:r>
          </w:p>
        </w:tc>
      </w:tr>
      <w:tr w:rsidR="00581F84" w:rsidRPr="00405681" w:rsidTr="009508B2">
        <w:tc>
          <w:tcPr>
            <w:tcW w:w="1418" w:type="dxa"/>
            <w:tcBorders>
              <w:top w:val="double" w:sz="4" w:space="0" w:color="auto"/>
              <w:left w:val="single" w:sz="6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16.2.2009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581F84" w:rsidRPr="00405681" w:rsidRDefault="00581F84" w:rsidP="00CC3DCE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Tuloilmakoneiden puhdistus</w:t>
            </w:r>
            <w:r w:rsidR="00C31854">
              <w:rPr>
                <w:rFonts w:ascii="Tahoma" w:hAnsi="Tahoma" w:cs="Tahoma"/>
                <w:bCs/>
              </w:rPr>
              <w:t>, poistoilmavent.+kanavien puhdistus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6" w:space="0" w:color="auto"/>
            </w:tcBorders>
          </w:tcPr>
          <w:p w:rsidR="00581F84" w:rsidRPr="00405681" w:rsidRDefault="00C3185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7</w:t>
            </w:r>
          </w:p>
        </w:tc>
      </w:tr>
      <w:tr w:rsidR="00581F84" w:rsidRPr="00405681" w:rsidTr="009508B2">
        <w:tc>
          <w:tcPr>
            <w:tcW w:w="1418" w:type="dxa"/>
            <w:tcBorders>
              <w:left w:val="single" w:sz="6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17.2.2009</w:t>
            </w: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Tuloilma- ja poistoilmakanavien sekä niihin kuuluvien osien puhdistus, huippuimureiden puhdistus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bottom"/>
          </w:tcPr>
          <w:p w:rsidR="00581F84" w:rsidRPr="00405681" w:rsidRDefault="00C31854" w:rsidP="009508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81F84">
              <w:rPr>
                <w:rFonts w:ascii="Arial" w:hAnsi="Arial" w:cs="Arial"/>
              </w:rPr>
              <w:t>,5</w:t>
            </w:r>
          </w:p>
        </w:tc>
      </w:tr>
      <w:tr w:rsidR="00581F84" w:rsidRPr="00405681" w:rsidTr="009508B2">
        <w:tc>
          <w:tcPr>
            <w:tcW w:w="1418" w:type="dxa"/>
            <w:tcBorders>
              <w:left w:val="single" w:sz="6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17.2.2009</w:t>
            </w: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Pöytäkirjan laatiminen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bottom"/>
          </w:tcPr>
          <w:p w:rsidR="00581F84" w:rsidRPr="00405681" w:rsidRDefault="00581F84" w:rsidP="009508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81F84" w:rsidRPr="00405681" w:rsidTr="009508B2">
        <w:tc>
          <w:tcPr>
            <w:tcW w:w="1418" w:type="dxa"/>
            <w:tcBorders>
              <w:left w:val="single" w:sz="6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bottom"/>
          </w:tcPr>
          <w:p w:rsidR="00581F84" w:rsidRPr="00405681" w:rsidRDefault="00581F84" w:rsidP="009508B2">
            <w:pPr>
              <w:jc w:val="right"/>
              <w:rPr>
                <w:rFonts w:ascii="Arial" w:hAnsi="Arial" w:cs="Arial"/>
              </w:rPr>
            </w:pPr>
          </w:p>
        </w:tc>
      </w:tr>
      <w:tr w:rsidR="00581F84" w:rsidRPr="00405681" w:rsidTr="009508B2">
        <w:tc>
          <w:tcPr>
            <w:tcW w:w="1418" w:type="dxa"/>
            <w:tcBorders>
              <w:left w:val="single" w:sz="6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 w:rsidRPr="00405681">
              <w:rPr>
                <w:rFonts w:ascii="Tahoma" w:hAnsi="Tahoma" w:cs="Tahoma"/>
                <w:bCs/>
              </w:rPr>
              <w:t>Yhteensä: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6" w:space="0" w:color="auto"/>
            </w:tcBorders>
          </w:tcPr>
          <w:p w:rsidR="00581F84" w:rsidRPr="00405681" w:rsidRDefault="00C31854" w:rsidP="009508B2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  <w:r w:rsidR="00581F84">
              <w:rPr>
                <w:rFonts w:ascii="Tahoma" w:hAnsi="Tahoma" w:cs="Tahoma"/>
                <w:bCs/>
              </w:rPr>
              <w:t>,5</w:t>
            </w:r>
          </w:p>
        </w:tc>
      </w:tr>
    </w:tbl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6095"/>
        <w:gridCol w:w="993"/>
      </w:tblGrid>
      <w:tr w:rsidR="00581F84" w:rsidRPr="00405681" w:rsidTr="009508B2">
        <w:tc>
          <w:tcPr>
            <w:tcW w:w="1063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Tuntityölista – Udomsak Jiamsak</w:t>
            </w:r>
          </w:p>
        </w:tc>
      </w:tr>
      <w:tr w:rsidR="00581F84" w:rsidRPr="00405681" w:rsidTr="00CC3DCE"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Päiväys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Aloitus-aika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Lopetus-aika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Työtehtävä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405681">
              <w:rPr>
                <w:rFonts w:ascii="Tahoma" w:hAnsi="Tahoma" w:cs="Tahoma"/>
                <w:b/>
                <w:bCs/>
              </w:rPr>
              <w:t>Tunnit</w:t>
            </w:r>
          </w:p>
        </w:tc>
      </w:tr>
      <w:tr w:rsidR="00581F84" w:rsidRPr="00405681" w:rsidTr="00CC3DCE">
        <w:tc>
          <w:tcPr>
            <w:tcW w:w="1418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16.2.2009</w:t>
            </w: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581F84" w:rsidRPr="00405681" w:rsidRDefault="00581F84" w:rsidP="00CC3DCE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Tuloilmakoneiden puhdistus, poistoilmaventtiilien puhdistus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581F84" w:rsidRPr="00405681" w:rsidRDefault="00581F84" w:rsidP="009508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81F84" w:rsidRPr="00405681" w:rsidTr="00CC3DCE">
        <w:tc>
          <w:tcPr>
            <w:tcW w:w="1418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17.2.2009</w:t>
            </w: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Tuloilma- sekä poistoilmakoneiden puhdistus, tuloilma- ja poistoilmakanavien sekä niihin kuuluvien osien puhdistus</w:t>
            </w:r>
          </w:p>
        </w:tc>
        <w:tc>
          <w:tcPr>
            <w:tcW w:w="993" w:type="dxa"/>
            <w:vAlign w:val="bottom"/>
          </w:tcPr>
          <w:p w:rsidR="00581F84" w:rsidRPr="00405681" w:rsidRDefault="00C31854" w:rsidP="009508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81F84">
              <w:rPr>
                <w:rFonts w:ascii="Arial" w:hAnsi="Arial" w:cs="Arial"/>
              </w:rPr>
              <w:t>,5</w:t>
            </w:r>
          </w:p>
        </w:tc>
      </w:tr>
      <w:tr w:rsidR="00581F84" w:rsidRPr="00405681" w:rsidTr="00CC3DCE">
        <w:tc>
          <w:tcPr>
            <w:tcW w:w="1418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  <w:vAlign w:val="bottom"/>
          </w:tcPr>
          <w:p w:rsidR="00581F84" w:rsidRPr="00405681" w:rsidRDefault="00581F84" w:rsidP="009508B2">
            <w:pPr>
              <w:jc w:val="right"/>
              <w:rPr>
                <w:rFonts w:ascii="Arial" w:hAnsi="Arial" w:cs="Arial"/>
              </w:rPr>
            </w:pPr>
          </w:p>
        </w:tc>
      </w:tr>
      <w:tr w:rsidR="00581F84" w:rsidRPr="00405681" w:rsidTr="00CC3DCE">
        <w:tc>
          <w:tcPr>
            <w:tcW w:w="1418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  <w:vAlign w:val="bottom"/>
          </w:tcPr>
          <w:p w:rsidR="00581F84" w:rsidRPr="00405681" w:rsidRDefault="00581F84" w:rsidP="009508B2">
            <w:pPr>
              <w:jc w:val="right"/>
              <w:rPr>
                <w:rFonts w:ascii="Arial" w:hAnsi="Arial" w:cs="Arial"/>
              </w:rPr>
            </w:pPr>
          </w:p>
        </w:tc>
      </w:tr>
      <w:tr w:rsidR="00581F84" w:rsidRPr="00405681" w:rsidTr="00CC3DCE">
        <w:tc>
          <w:tcPr>
            <w:tcW w:w="1418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Yhteensä:</w:t>
            </w:r>
          </w:p>
        </w:tc>
        <w:tc>
          <w:tcPr>
            <w:tcW w:w="993" w:type="dxa"/>
            <w:vAlign w:val="bottom"/>
          </w:tcPr>
          <w:p w:rsidR="00581F84" w:rsidRPr="00405681" w:rsidRDefault="00C31854" w:rsidP="009508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81F84">
              <w:rPr>
                <w:rFonts w:ascii="Arial" w:hAnsi="Arial" w:cs="Arial"/>
              </w:rPr>
              <w:t>,5</w:t>
            </w:r>
          </w:p>
        </w:tc>
      </w:tr>
      <w:tr w:rsidR="00581F84" w:rsidRPr="00405681" w:rsidTr="00CC3DCE">
        <w:tc>
          <w:tcPr>
            <w:tcW w:w="1418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581F84" w:rsidRPr="00405681" w:rsidRDefault="00581F84" w:rsidP="009508B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Kaikki tunnit y</w:t>
            </w:r>
            <w:r w:rsidRPr="00405681">
              <w:rPr>
                <w:rFonts w:ascii="Tahoma" w:hAnsi="Tahoma" w:cs="Tahoma"/>
                <w:bCs/>
              </w:rPr>
              <w:t>hteensä: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581F84" w:rsidRPr="00405681" w:rsidRDefault="00581F84" w:rsidP="009508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1854">
              <w:rPr>
                <w:rFonts w:ascii="Arial" w:hAnsi="Arial" w:cs="Arial"/>
              </w:rPr>
              <w:t>8</w:t>
            </w:r>
          </w:p>
        </w:tc>
      </w:tr>
    </w:tbl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p w:rsidR="00581F84" w:rsidRDefault="00581F84" w:rsidP="00925F10">
      <w:pPr>
        <w:rPr>
          <w:rFonts w:ascii="Tahoma" w:hAnsi="Tahoma" w:cs="Tahoma"/>
          <w:b/>
          <w:bCs/>
        </w:rPr>
      </w:pPr>
    </w:p>
    <w:tbl>
      <w:tblPr>
        <w:tblpPr w:leftFromText="142" w:rightFromText="142" w:vertAnchor="text" w:horzAnchor="margin" w:tblpXSpec="center" w:tblpY="1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7"/>
        <w:gridCol w:w="5457"/>
      </w:tblGrid>
      <w:tr w:rsidR="00581F84" w:rsidRPr="00C80376" w:rsidTr="00C80376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154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7575" cy="2590800"/>
                  <wp:effectExtent l="19050" t="0" r="9525" b="0"/>
                  <wp:wrapSquare wrapText="bothSides"/>
                  <wp:docPr id="6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Poistoilman kokoojakanava ennen puhdistusta, kuva otettu käytävältä</w:t>
            </w:r>
          </w:p>
        </w:tc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7" name="Kuva 7" descr="Seutulan koulu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utulan koulu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Kanava puhdistuksen jälkeen</w:t>
            </w:r>
          </w:p>
        </w:tc>
      </w:tr>
      <w:tr w:rsidR="00581F84" w:rsidRPr="00C80376" w:rsidTr="00C80376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8" name="Kuva 5" descr="Seutulan koulu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 descr="Seutulan koulu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Poistoilmarunko ennen puhdistusta, kuva otettu käytävältä</w:t>
            </w:r>
          </w:p>
        </w:tc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9" name="Kuva 6" descr="Seutulan koulu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 descr="Seutulan koulu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Runko puhdistuksen jälkeen</w:t>
            </w:r>
          </w:p>
        </w:tc>
      </w:tr>
      <w:tr w:rsidR="00581F84" w:rsidRPr="00C80376" w:rsidTr="00C80376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0" name="Kuva 7" descr="Seutulan koulu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7" descr="Seutulan koulu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Liikuntasalin poistoilmakanava ennen puhdistusta</w:t>
            </w:r>
          </w:p>
        </w:tc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1" name="Kuva 8" descr="Seutulan koulu 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8" descr="Seutulan koulu 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Kanava puhdistuksen jälkeen</w:t>
            </w:r>
          </w:p>
        </w:tc>
      </w:tr>
    </w:tbl>
    <w:p w:rsidR="00581F84" w:rsidRDefault="00581F84" w:rsidP="00925F10">
      <w:pPr>
        <w:rPr>
          <w:rFonts w:ascii="Tahoma" w:hAnsi="Tahoma" w:cs="Tahoma"/>
          <w:b/>
          <w:bCs/>
          <w:sz w:val="18"/>
          <w:szCs w:val="18"/>
        </w:rPr>
      </w:pPr>
    </w:p>
    <w:p w:rsidR="00581F84" w:rsidRDefault="00581F84" w:rsidP="00925F10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center" w:tblpY="1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7"/>
        <w:gridCol w:w="5457"/>
      </w:tblGrid>
      <w:tr w:rsidR="00581F84" w:rsidRPr="00C80376" w:rsidTr="00C80376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2" name="Kuva 9" descr="Seutulan koulu 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9" descr="Seutulan koulu 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Pukuhuoneen poistoilmakanava ennen puhdistusta</w:t>
            </w:r>
          </w:p>
        </w:tc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3" name="Kuva 10" descr="Seutulan koulu 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0" descr="Seutulan koulu 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Kanava puhdistuksen jälkeen</w:t>
            </w:r>
          </w:p>
        </w:tc>
      </w:tr>
      <w:tr w:rsidR="00581F84" w:rsidRPr="00C80376" w:rsidTr="00C80376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4" name="Kuva 11" descr="Seutulan koulu 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1" descr="Seutulan koulu 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Liikuntasalin tuloilmakanava ennen puhdistusta</w:t>
            </w:r>
          </w:p>
        </w:tc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5" name="Kuva 12" descr="Seutulan koulu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2" descr="Seutulan koulu 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Kanava puhdistuksen jälkeen</w:t>
            </w:r>
          </w:p>
        </w:tc>
      </w:tr>
      <w:tr w:rsidR="00581F84" w:rsidRPr="00C80376" w:rsidTr="00C80376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6" name="Kuva 13" descr="Seutulan koulu 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3" descr="Seutulan koulu 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Liikuntasalin / pukuhuoneiden tuloilmapuhaltimen puhallinkammio ennen puhdistusta</w:t>
            </w:r>
          </w:p>
        </w:tc>
        <w:tc>
          <w:tcPr>
            <w:tcW w:w="5457" w:type="dxa"/>
          </w:tcPr>
          <w:p w:rsidR="00581F84" w:rsidRPr="00C80376" w:rsidRDefault="00C31854" w:rsidP="00C80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7" name="Kuva 14" descr="Seutulan koulu 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4" descr="Seutulan koulu 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Kammio puhdistuksen jälkeen</w:t>
            </w:r>
          </w:p>
        </w:tc>
      </w:tr>
    </w:tbl>
    <w:p w:rsidR="00581F84" w:rsidRDefault="00581F84" w:rsidP="00A22575"/>
    <w:p w:rsidR="00581F84" w:rsidRDefault="00581F84" w:rsidP="00A22575"/>
    <w:tbl>
      <w:tblPr>
        <w:tblpPr w:leftFromText="142" w:rightFromText="142" w:vertAnchor="text" w:horzAnchor="margin" w:tblpXSpec="center" w:tblpY="1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7"/>
        <w:gridCol w:w="5457"/>
      </w:tblGrid>
      <w:tr w:rsidR="00581F84" w:rsidRPr="00C80376" w:rsidTr="00521E1B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52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8" name="Kuva 15" descr="Seutulan koulu 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5" descr="Seutulan koulu 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Keittiön huuvan rasvakouru puhdistuksen jälkeen</w:t>
            </w:r>
          </w:p>
        </w:tc>
        <w:tc>
          <w:tcPr>
            <w:tcW w:w="5457" w:type="dxa"/>
          </w:tcPr>
          <w:p w:rsidR="00581F84" w:rsidRPr="00C80376" w:rsidRDefault="00C31854" w:rsidP="0052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19" name="Kuva 16" descr="Seutulan koulu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6" descr="Seutulan koulu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Huuvan rasvan erottimet puhdistuksen jälkeen</w:t>
            </w:r>
          </w:p>
        </w:tc>
      </w:tr>
      <w:tr w:rsidR="00581F84" w:rsidRPr="00C80376" w:rsidTr="00521E1B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52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20" name="Kuva 17" descr="Seutulan koulu 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7" descr="Seutulan koulu 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Rasvanpoistopuhaltimen siivekkeet ennen puhdistusta</w:t>
            </w:r>
          </w:p>
        </w:tc>
        <w:tc>
          <w:tcPr>
            <w:tcW w:w="5457" w:type="dxa"/>
          </w:tcPr>
          <w:p w:rsidR="00581F84" w:rsidRPr="00C80376" w:rsidRDefault="00C31854" w:rsidP="0052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21" name="Kuva 18" descr="Seutulan koulu 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8" descr="Seutulan koulu 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Siivekkeet puhdistuksen jälkeen</w:t>
            </w:r>
          </w:p>
        </w:tc>
      </w:tr>
      <w:tr w:rsidR="00581F84" w:rsidRPr="00C80376" w:rsidTr="00521E1B">
        <w:trPr>
          <w:trHeight w:hRule="exact" w:val="4479"/>
        </w:trPr>
        <w:tc>
          <w:tcPr>
            <w:tcW w:w="5457" w:type="dxa"/>
          </w:tcPr>
          <w:p w:rsidR="00581F84" w:rsidRPr="00C80376" w:rsidRDefault="00C31854" w:rsidP="0052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22" name="Kuva 19" descr="Seutulan koulu 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9" descr="Seutulan koulu 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Liikuntasalin poistoilmapuhaltimen siivekkeet ennen puhdistusta</w:t>
            </w:r>
          </w:p>
        </w:tc>
        <w:tc>
          <w:tcPr>
            <w:tcW w:w="5457" w:type="dxa"/>
          </w:tcPr>
          <w:p w:rsidR="00581F84" w:rsidRPr="00C80376" w:rsidRDefault="00C31854" w:rsidP="0052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458845" cy="2590800"/>
                  <wp:effectExtent l="19050" t="0" r="8255" b="0"/>
                  <wp:wrapSquare wrapText="bothSides"/>
                  <wp:docPr id="23" name="Kuva 20" descr="Seutulan koulu 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0" descr="Seutulan koulu 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F84">
              <w:rPr>
                <w:rFonts w:ascii="Arial" w:hAnsi="Arial" w:cs="Arial"/>
                <w:sz w:val="18"/>
                <w:szCs w:val="18"/>
              </w:rPr>
              <w:t>Siivekkeet puhdistuksen jälkeen</w:t>
            </w:r>
          </w:p>
        </w:tc>
      </w:tr>
    </w:tbl>
    <w:p w:rsidR="00581F84" w:rsidRDefault="00581F84" w:rsidP="00A22575"/>
    <w:sectPr w:rsidR="00581F84" w:rsidSect="006B7400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18" w:right="1134" w:bottom="1418" w:left="1134" w:header="170" w:footer="17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3B" w:rsidRDefault="0036423B">
      <w:r>
        <w:separator/>
      </w:r>
    </w:p>
  </w:endnote>
  <w:endnote w:type="continuationSeparator" w:id="1">
    <w:p w:rsidR="0036423B" w:rsidRDefault="0036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4748"/>
      <w:gridCol w:w="1134"/>
      <w:gridCol w:w="3899"/>
    </w:tblGrid>
    <w:tr w:rsidR="00581F84">
      <w:tc>
        <w:tcPr>
          <w:tcW w:w="4748" w:type="dxa"/>
          <w:tcBorders>
            <w:top w:val="single" w:sz="4" w:space="0" w:color="auto"/>
          </w:tcBorders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6"/>
            </w:rPr>
            <w:t>Suomen Ilmastointi ja Savunpoisto Oy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6"/>
            </w:rPr>
            <w:t>LY-tunn.</w:t>
          </w:r>
        </w:p>
      </w:tc>
      <w:tc>
        <w:tcPr>
          <w:tcW w:w="3899" w:type="dxa"/>
          <w:tcBorders>
            <w:top w:val="single" w:sz="4" w:space="0" w:color="auto"/>
          </w:tcBorders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6"/>
            </w:rPr>
            <w:t>152 6519-1</w:t>
          </w:r>
        </w:p>
      </w:tc>
    </w:tr>
    <w:tr w:rsidR="00581F84">
      <w:tc>
        <w:tcPr>
          <w:tcW w:w="4748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8"/>
            </w:rPr>
            <w:t>Punasillantie 28, 40950 Muurame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>Tel.</w:t>
          </w:r>
        </w:p>
      </w:tc>
      <w:tc>
        <w:tcPr>
          <w:tcW w:w="3899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 xml:space="preserve">+358 (0)208 300 101 </w:t>
          </w:r>
        </w:p>
      </w:tc>
    </w:tr>
    <w:tr w:rsidR="00581F84">
      <w:tc>
        <w:tcPr>
          <w:tcW w:w="4748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z w:val="16"/>
              <w:lang w:val="de-DE"/>
            </w:rPr>
          </w:pPr>
          <w:r>
            <w:rPr>
              <w:rFonts w:ascii="Tahoma" w:hAnsi="Tahoma"/>
              <w:b/>
              <w:i/>
              <w:sz w:val="16"/>
              <w:lang w:val="de-DE"/>
            </w:rPr>
            <w:t xml:space="preserve">internet-esite:  </w:t>
          </w: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>http://www.sissit.com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>Fax.</w:t>
          </w:r>
        </w:p>
      </w:tc>
      <w:tc>
        <w:tcPr>
          <w:tcW w:w="3899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 xml:space="preserve">358 (0)208 300 201 </w:t>
          </w:r>
        </w:p>
      </w:tc>
    </w:tr>
    <w:tr w:rsidR="00581F84" w:rsidRPr="00C01CCE">
      <w:tc>
        <w:tcPr>
          <w:tcW w:w="4748" w:type="dxa"/>
        </w:tcPr>
        <w:p w:rsidR="00581F84" w:rsidRDefault="00581F84">
          <w:pPr>
            <w:pStyle w:val="Otsikko2"/>
            <w:spacing w:before="0" w:after="0"/>
            <w:rPr>
              <w:rFonts w:ascii="Tahoma" w:hAnsi="Tahoma"/>
              <w:sz w:val="16"/>
              <w:lang w:val="de-DE"/>
            </w:rPr>
          </w:pPr>
          <w:r>
            <w:rPr>
              <w:rFonts w:ascii="Tahoma" w:hAnsi="Tahoma"/>
              <w:sz w:val="16"/>
              <w:lang w:val="de-DE"/>
            </w:rPr>
            <w:t>e-mail: sis@sissit.com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</w:p>
      </w:tc>
      <w:tc>
        <w:tcPr>
          <w:tcW w:w="3899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</w:p>
      </w:tc>
    </w:tr>
    <w:tr w:rsidR="00581F84">
      <w:tc>
        <w:tcPr>
          <w:tcW w:w="4748" w:type="dxa"/>
        </w:tcPr>
        <w:p w:rsidR="00581F84" w:rsidRDefault="00581F84">
          <w:pPr>
            <w:pStyle w:val="Otsikko2"/>
            <w:numPr>
              <w:ilvl w:val="0"/>
              <w:numId w:val="12"/>
            </w:numPr>
            <w:spacing w:before="0" w:after="0"/>
            <w:ind w:left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copyright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</w:p>
      </w:tc>
      <w:tc>
        <w:tcPr>
          <w:tcW w:w="3899" w:type="dxa"/>
        </w:tcPr>
        <w:p w:rsidR="00581F84" w:rsidRPr="00F149EF" w:rsidRDefault="00581F84" w:rsidP="00F149EF">
          <w:pPr>
            <w:pStyle w:val="Alatunniste"/>
            <w:jc w:val="right"/>
            <w:rPr>
              <w:sz w:val="10"/>
            </w:rPr>
          </w:pPr>
          <w:r>
            <w:rPr>
              <w:sz w:val="10"/>
            </w:rPr>
            <w:t xml:space="preserve">S. </w:t>
          </w:r>
          <w:r w:rsidR="00101999"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 w:rsidR="00101999">
            <w:rPr>
              <w:rStyle w:val="Sivunumero"/>
            </w:rPr>
            <w:fldChar w:fldCharType="separate"/>
          </w:r>
          <w:r w:rsidR="00C01CCE">
            <w:rPr>
              <w:rStyle w:val="Sivunumero"/>
              <w:noProof/>
            </w:rPr>
            <w:t>3</w:t>
          </w:r>
          <w:r w:rsidR="00101999"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 w:rsidR="00101999"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 w:rsidR="00101999">
            <w:rPr>
              <w:rStyle w:val="Sivunumero"/>
            </w:rPr>
            <w:fldChar w:fldCharType="separate"/>
          </w:r>
          <w:r w:rsidR="00C01CCE">
            <w:rPr>
              <w:rStyle w:val="Sivunumero"/>
              <w:noProof/>
            </w:rPr>
            <w:t>6</w:t>
          </w:r>
          <w:r w:rsidR="00101999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581F84" w:rsidRDefault="00581F84">
    <w:pPr>
      <w:pStyle w:val="Alatunniste"/>
      <w:rPr>
        <w:sz w:val="10"/>
      </w:rPr>
    </w:pPr>
    <w:r>
      <w:rPr>
        <w:sz w:val="10"/>
      </w:rPr>
      <w:t xml:space="preserve"> </w:t>
    </w:r>
    <w:r>
      <w:rPr>
        <w:sz w:val="1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4748"/>
      <w:gridCol w:w="1134"/>
      <w:gridCol w:w="3899"/>
    </w:tblGrid>
    <w:tr w:rsidR="00581F84">
      <w:trPr>
        <w:jc w:val="center"/>
      </w:trPr>
      <w:tc>
        <w:tcPr>
          <w:tcW w:w="4748" w:type="dxa"/>
          <w:tcBorders>
            <w:top w:val="single" w:sz="4" w:space="0" w:color="auto"/>
          </w:tcBorders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6"/>
            </w:rPr>
            <w:t>Suomen Ilmastointi ja Savunpoisto Oy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6"/>
            </w:rPr>
            <w:t>LY-tunn:</w:t>
          </w:r>
        </w:p>
      </w:tc>
      <w:tc>
        <w:tcPr>
          <w:tcW w:w="3899" w:type="dxa"/>
          <w:tcBorders>
            <w:top w:val="single" w:sz="4" w:space="0" w:color="auto"/>
          </w:tcBorders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6"/>
            </w:rPr>
            <w:t>152 6519-1</w:t>
          </w:r>
        </w:p>
      </w:tc>
    </w:tr>
    <w:tr w:rsidR="00581F84">
      <w:trPr>
        <w:jc w:val="center"/>
      </w:trPr>
      <w:tc>
        <w:tcPr>
          <w:tcW w:w="4748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  <w:r>
            <w:rPr>
              <w:rFonts w:ascii="Tahoma" w:hAnsi="Tahoma"/>
              <w:b/>
              <w:i/>
              <w:spacing w:val="20"/>
              <w:sz w:val="18"/>
            </w:rPr>
            <w:t>Punasillantie 28, 40950 Muurame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>Tel.</w:t>
          </w:r>
        </w:p>
      </w:tc>
      <w:tc>
        <w:tcPr>
          <w:tcW w:w="3899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 xml:space="preserve">+358 (0)208 300 101 </w:t>
          </w:r>
        </w:p>
      </w:tc>
    </w:tr>
    <w:tr w:rsidR="00581F84">
      <w:trPr>
        <w:jc w:val="center"/>
      </w:trPr>
      <w:tc>
        <w:tcPr>
          <w:tcW w:w="4748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z w:val="16"/>
              <w:lang w:val="de-DE"/>
            </w:rPr>
          </w:pPr>
          <w:r>
            <w:rPr>
              <w:rFonts w:ascii="Tahoma" w:hAnsi="Tahoma"/>
              <w:b/>
              <w:i/>
              <w:sz w:val="16"/>
              <w:lang w:val="de-DE"/>
            </w:rPr>
            <w:t xml:space="preserve">internet-esite:  </w:t>
          </w: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>http://www.sissit.com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>Fax.</w:t>
          </w:r>
        </w:p>
      </w:tc>
      <w:tc>
        <w:tcPr>
          <w:tcW w:w="3899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  <w:r>
            <w:rPr>
              <w:rFonts w:ascii="Tahoma" w:hAnsi="Tahoma"/>
              <w:b/>
              <w:i/>
              <w:spacing w:val="20"/>
              <w:sz w:val="16"/>
              <w:lang w:val="de-DE"/>
            </w:rPr>
            <w:t xml:space="preserve">358 (0)208 300 201 </w:t>
          </w:r>
        </w:p>
      </w:tc>
    </w:tr>
    <w:tr w:rsidR="00581F84" w:rsidRPr="00C01CCE">
      <w:trPr>
        <w:jc w:val="center"/>
      </w:trPr>
      <w:tc>
        <w:tcPr>
          <w:tcW w:w="4748" w:type="dxa"/>
        </w:tcPr>
        <w:p w:rsidR="00581F84" w:rsidRDefault="00581F84">
          <w:pPr>
            <w:pStyle w:val="Otsikko2"/>
            <w:spacing w:before="0" w:after="0"/>
            <w:rPr>
              <w:rFonts w:ascii="Tahoma" w:hAnsi="Tahoma"/>
              <w:sz w:val="16"/>
              <w:lang w:val="de-DE"/>
            </w:rPr>
          </w:pPr>
          <w:r>
            <w:rPr>
              <w:rFonts w:ascii="Tahoma" w:hAnsi="Tahoma"/>
              <w:sz w:val="16"/>
              <w:lang w:val="de-DE"/>
            </w:rPr>
            <w:t>e-mail: sis@sissit.com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</w:p>
      </w:tc>
      <w:tc>
        <w:tcPr>
          <w:tcW w:w="3899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  <w:lang w:val="de-DE"/>
            </w:rPr>
          </w:pPr>
        </w:p>
      </w:tc>
    </w:tr>
    <w:tr w:rsidR="00581F84">
      <w:trPr>
        <w:jc w:val="center"/>
      </w:trPr>
      <w:tc>
        <w:tcPr>
          <w:tcW w:w="4748" w:type="dxa"/>
        </w:tcPr>
        <w:p w:rsidR="00581F84" w:rsidRDefault="00581F84">
          <w:pPr>
            <w:pStyle w:val="Otsikko2"/>
            <w:numPr>
              <w:ilvl w:val="0"/>
              <w:numId w:val="12"/>
            </w:numPr>
            <w:spacing w:before="0" w:after="0"/>
            <w:ind w:left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copyright</w:t>
          </w:r>
        </w:p>
      </w:tc>
      <w:tc>
        <w:tcPr>
          <w:tcW w:w="1134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</w:p>
      </w:tc>
      <w:tc>
        <w:tcPr>
          <w:tcW w:w="3899" w:type="dxa"/>
        </w:tcPr>
        <w:p w:rsidR="00581F84" w:rsidRDefault="00581F84">
          <w:pPr>
            <w:pStyle w:val="Alatunniste"/>
            <w:rPr>
              <w:rFonts w:ascii="Tahoma" w:hAnsi="Tahoma"/>
              <w:b/>
              <w:i/>
              <w:spacing w:val="20"/>
              <w:sz w:val="16"/>
            </w:rPr>
          </w:pPr>
        </w:p>
      </w:tc>
    </w:tr>
  </w:tbl>
  <w:p w:rsidR="00581F84" w:rsidRDefault="00581F84">
    <w:pPr>
      <w:pStyle w:val="Alatunniste"/>
      <w:rPr>
        <w:rFonts w:ascii="Tahoma" w:hAnsi="Tahoma" w:cs="Tahom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3B" w:rsidRDefault="0036423B">
      <w:r>
        <w:separator/>
      </w:r>
    </w:p>
  </w:footnote>
  <w:footnote w:type="continuationSeparator" w:id="1">
    <w:p w:rsidR="0036423B" w:rsidRDefault="0036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84" w:rsidRDefault="00101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81F8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81F84" w:rsidRDefault="00581F84">
    <w:pPr>
      <w:pStyle w:val="Yltunnis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84" w:rsidRDefault="00101999">
    <w:pPr>
      <w:pStyle w:val="Yltunniste"/>
      <w:ind w:right="360"/>
      <w:jc w:val="right"/>
      <w:rPr>
        <w:rFonts w:ascii="Tahoma" w:hAnsi="Tahoma"/>
        <w:i/>
        <w:spacing w:val="24"/>
        <w:sz w:val="14"/>
      </w:rPr>
    </w:pPr>
    <w:r w:rsidRPr="001019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7.8pt;margin-top:-8.2pt;width:138.15pt;height:74.5pt;z-index:251657216;visibility:visible;mso-wrap-edited:f">
          <v:imagedata r:id="rId1" o:title=""/>
        </v:shape>
        <o:OLEObject Type="Embed" ProgID="Word.Picture.8" ShapeID="_x0000_s2049" DrawAspect="Content" ObjectID="_1297665972" r:id="rId2"/>
      </w:pict>
    </w:r>
    <w:r w:rsidR="00581F84">
      <w:rPr>
        <w:rFonts w:ascii="Tahoma" w:hAnsi="Tahoma"/>
        <w:i/>
        <w:spacing w:val="24"/>
        <w:sz w:val="14"/>
      </w:rPr>
      <w:t xml:space="preserve">YHTEISTYÖKUMPPANI KAIKKEEN IV- JA SAVUNPOISTOALALLA    </w:t>
    </w:r>
  </w:p>
  <w:p w:rsidR="00581F84" w:rsidRDefault="00C31854">
    <w:pPr>
      <w:pStyle w:val="Yltunniste"/>
      <w:jc w:val="right"/>
      <w:rPr>
        <w:rFonts w:ascii="Tahoma" w:hAnsi="Tahoma"/>
        <w:i/>
        <w:spacing w:val="24"/>
        <w:sz w:val="1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17145</wp:posOffset>
          </wp:positionV>
          <wp:extent cx="5219700" cy="457200"/>
          <wp:effectExtent l="19050" t="0" r="0" b="0"/>
          <wp:wrapNone/>
          <wp:docPr id="2" name="Kuva 1" descr="kolla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kollaas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1F84" w:rsidRDefault="00581F84">
    <w:pPr>
      <w:pStyle w:val="Yltunniste"/>
      <w:jc w:val="center"/>
    </w:pPr>
    <w:r>
      <w:rPr>
        <w:rFonts w:ascii="Tahoma" w:hAnsi="Tahoma"/>
        <w:i/>
        <w:spacing w:val="24"/>
        <w:sz w:val="32"/>
      </w:rPr>
      <w:tab/>
      <w:t xml:space="preserve"> </w:t>
    </w:r>
  </w:p>
  <w:p w:rsidR="00581F84" w:rsidRPr="00505FDD" w:rsidRDefault="00581F84" w:rsidP="00505FDD">
    <w:pPr>
      <w:pStyle w:val="Yltunniste"/>
      <w:rPr>
        <w:rFonts w:ascii="Tahoma" w:hAnsi="Tahoma" w:cs="Tahoma"/>
        <w:b/>
        <w:sz w:val="24"/>
        <w:szCs w:val="24"/>
      </w:rPr>
    </w:pPr>
    <w:r>
      <w:tab/>
    </w:r>
    <w:r w:rsidRPr="00505FDD">
      <w:rPr>
        <w:rFonts w:ascii="Tahoma" w:hAnsi="Tahoma" w:cs="Tahoma"/>
        <w:b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84" w:rsidRDefault="00101999">
    <w:pPr>
      <w:pStyle w:val="Yltunniste"/>
      <w:tabs>
        <w:tab w:val="clear" w:pos="4819"/>
        <w:tab w:val="clear" w:pos="9638"/>
      </w:tabs>
      <w:rPr>
        <w:rFonts w:ascii="Tahoma" w:hAnsi="Tahoma"/>
      </w:rPr>
    </w:pPr>
    <w:r w:rsidRPr="001019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9.8pt;margin-top:-8.25pt;width:138.15pt;height:74.5pt;z-index:251659264;visibility:visible;mso-wrap-edited:f">
          <v:imagedata r:id="rId1" o:title=""/>
        </v:shape>
        <o:OLEObject Type="Embed" ProgID="Word.Picture.8" ShapeID="_x0000_s2051" DrawAspect="Content" ObjectID="_1297665973" r:id="rId2"/>
      </w:pict>
    </w:r>
    <w:r w:rsidR="00C3185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1274445</wp:posOffset>
          </wp:positionH>
          <wp:positionV relativeFrom="paragraph">
            <wp:posOffset>122555</wp:posOffset>
          </wp:positionV>
          <wp:extent cx="5219700" cy="457200"/>
          <wp:effectExtent l="19050" t="0" r="0" b="0"/>
          <wp:wrapNone/>
          <wp:docPr id="4" name="Kuva 3" descr="kolla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kollaas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1F84">
      <w:rPr>
        <w:rFonts w:ascii="Tahoma" w:hAnsi="Tahoma"/>
      </w:rPr>
      <w:tab/>
    </w:r>
    <w:r w:rsidR="00581F84">
      <w:rPr>
        <w:rFonts w:ascii="Tahoma" w:hAnsi="Tahoma"/>
      </w:rPr>
      <w:tab/>
    </w:r>
    <w:r w:rsidR="00581F84">
      <w:rPr>
        <w:rFonts w:ascii="Tahoma" w:hAnsi="Tahoma"/>
      </w:rPr>
      <w:tab/>
    </w:r>
    <w:r w:rsidR="00581F84">
      <w:rPr>
        <w:rFonts w:ascii="Tahoma" w:hAnsi="Tahoma"/>
        <w:i/>
        <w:spacing w:val="24"/>
        <w:sz w:val="14"/>
      </w:rPr>
      <w:t>YHTEISTYÖKUMPPANI KAIKKEEN IV- JA SAVUNPOISTOALALLA</w:t>
    </w:r>
  </w:p>
  <w:p w:rsidR="00581F84" w:rsidRDefault="00581F84">
    <w:pPr>
      <w:pStyle w:val="Yltunniste"/>
      <w:tabs>
        <w:tab w:val="clear" w:pos="4819"/>
        <w:tab w:val="clear" w:pos="9638"/>
      </w:tabs>
      <w:rPr>
        <w:rFonts w:ascii="Tahoma" w:hAnsi="Tahoma"/>
      </w:rPr>
    </w:pPr>
  </w:p>
  <w:p w:rsidR="00581F84" w:rsidRDefault="00581F84">
    <w:pPr>
      <w:pStyle w:val="Yltunniste"/>
      <w:tabs>
        <w:tab w:val="clear" w:pos="4819"/>
        <w:tab w:val="clear" w:pos="9638"/>
      </w:tabs>
      <w:rPr>
        <w:rFonts w:ascii="Tahoma" w:hAnsi="Tahoma"/>
      </w:rPr>
    </w:pPr>
  </w:p>
  <w:p w:rsidR="00581F84" w:rsidRDefault="00581F84">
    <w:pPr>
      <w:pStyle w:val="Yltunniste"/>
      <w:tabs>
        <w:tab w:val="clear" w:pos="4819"/>
        <w:tab w:val="clear" w:pos="9638"/>
      </w:tabs>
      <w:rPr>
        <w:rFonts w:ascii="Tahoma" w:hAnsi="Tahoma"/>
      </w:rPr>
    </w:pPr>
  </w:p>
  <w:p w:rsidR="00581F84" w:rsidRDefault="00581F8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95883"/>
    <w:multiLevelType w:val="hybridMultilevel"/>
    <w:tmpl w:val="3D787730"/>
    <w:lvl w:ilvl="0" w:tplc="25045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3213B"/>
    <w:multiLevelType w:val="multilevel"/>
    <w:tmpl w:val="159C4BAE"/>
    <w:lvl w:ilvl="0">
      <w:start w:val="30"/>
      <w:numFmt w:val="decimal"/>
      <w:lvlText w:val="%1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</w:abstractNum>
  <w:abstractNum w:abstractNumId="3">
    <w:nsid w:val="06C5765E"/>
    <w:multiLevelType w:val="hybridMultilevel"/>
    <w:tmpl w:val="BCA0EA72"/>
    <w:lvl w:ilvl="0" w:tplc="DCC4D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C547C"/>
    <w:multiLevelType w:val="hybridMultilevel"/>
    <w:tmpl w:val="26C6BC76"/>
    <w:lvl w:ilvl="0" w:tplc="55DA16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96FDA"/>
    <w:multiLevelType w:val="multilevel"/>
    <w:tmpl w:val="AE847BB6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C3D2AE7"/>
    <w:multiLevelType w:val="hybridMultilevel"/>
    <w:tmpl w:val="DA48A866"/>
    <w:lvl w:ilvl="0" w:tplc="288E4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62477"/>
    <w:multiLevelType w:val="multilevel"/>
    <w:tmpl w:val="3BDCB37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5F76154"/>
    <w:multiLevelType w:val="hybridMultilevel"/>
    <w:tmpl w:val="41C0F8D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73DA7"/>
    <w:multiLevelType w:val="singleLevel"/>
    <w:tmpl w:val="040B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2E5A6D7E"/>
    <w:multiLevelType w:val="singleLevel"/>
    <w:tmpl w:val="C10A18A0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C9225A"/>
    <w:multiLevelType w:val="hybridMultilevel"/>
    <w:tmpl w:val="7674B6F4"/>
    <w:lvl w:ilvl="0" w:tplc="45F65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E0D65"/>
    <w:multiLevelType w:val="singleLevel"/>
    <w:tmpl w:val="A906B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384E3ACA"/>
    <w:multiLevelType w:val="hybridMultilevel"/>
    <w:tmpl w:val="04020F22"/>
    <w:lvl w:ilvl="0" w:tplc="040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145828"/>
    <w:multiLevelType w:val="multilevel"/>
    <w:tmpl w:val="8C8098A6"/>
    <w:lvl w:ilvl="0">
      <w:start w:val="24"/>
      <w:numFmt w:val="decimal"/>
      <w:lvlText w:val="%1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</w:abstractNum>
  <w:abstractNum w:abstractNumId="15">
    <w:nsid w:val="3B31111A"/>
    <w:multiLevelType w:val="multilevel"/>
    <w:tmpl w:val="788ABA04"/>
    <w:lvl w:ilvl="0">
      <w:start w:val="21"/>
      <w:numFmt w:val="decimal"/>
      <w:lvlText w:val="%1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</w:abstractNum>
  <w:abstractNum w:abstractNumId="16">
    <w:nsid w:val="3CC81191"/>
    <w:multiLevelType w:val="multilevel"/>
    <w:tmpl w:val="4E1E27B0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CDC09C3"/>
    <w:multiLevelType w:val="multilevel"/>
    <w:tmpl w:val="6018D694"/>
    <w:lvl w:ilvl="0">
      <w:start w:val="23"/>
      <w:numFmt w:val="decimal"/>
      <w:lvlText w:val="%1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</w:abstractNum>
  <w:abstractNum w:abstractNumId="18">
    <w:nsid w:val="3FC223E1"/>
    <w:multiLevelType w:val="hybridMultilevel"/>
    <w:tmpl w:val="C1E617D8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47726E"/>
    <w:multiLevelType w:val="hybridMultilevel"/>
    <w:tmpl w:val="44ACD7CC"/>
    <w:lvl w:ilvl="0" w:tplc="BFACB1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84D53"/>
    <w:multiLevelType w:val="singleLevel"/>
    <w:tmpl w:val="040B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>
    <w:nsid w:val="52024EFD"/>
    <w:multiLevelType w:val="hybridMultilevel"/>
    <w:tmpl w:val="F232E95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52126ED"/>
    <w:multiLevelType w:val="hybridMultilevel"/>
    <w:tmpl w:val="1054CB9E"/>
    <w:lvl w:ilvl="0" w:tplc="F0D6C1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12C09"/>
    <w:multiLevelType w:val="hybridMultilevel"/>
    <w:tmpl w:val="9B2C7B1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64245"/>
    <w:multiLevelType w:val="hybridMultilevel"/>
    <w:tmpl w:val="386255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F35FF2"/>
    <w:multiLevelType w:val="hybridMultilevel"/>
    <w:tmpl w:val="2B0CC0C6"/>
    <w:lvl w:ilvl="0" w:tplc="288E4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D207B"/>
    <w:multiLevelType w:val="hybridMultilevel"/>
    <w:tmpl w:val="5A2CA284"/>
    <w:lvl w:ilvl="0" w:tplc="2E5CC5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1279F"/>
    <w:multiLevelType w:val="hybridMultilevel"/>
    <w:tmpl w:val="968AB55A"/>
    <w:lvl w:ilvl="0" w:tplc="C5CCE0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89081E"/>
    <w:multiLevelType w:val="hybridMultilevel"/>
    <w:tmpl w:val="386255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3430D"/>
    <w:multiLevelType w:val="hybridMultilevel"/>
    <w:tmpl w:val="386255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53AAE"/>
    <w:multiLevelType w:val="hybridMultilevel"/>
    <w:tmpl w:val="9B2C7B1E"/>
    <w:lvl w:ilvl="0" w:tplc="CA34DC4A">
      <w:numFmt w:val="bullet"/>
      <w:lvlText w:val="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1B27DB"/>
    <w:multiLevelType w:val="multilevel"/>
    <w:tmpl w:val="4E160AFE"/>
    <w:lvl w:ilvl="0">
      <w:start w:val="29"/>
      <w:numFmt w:val="decimal"/>
      <w:lvlText w:val="%1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</w:abstractNum>
  <w:abstractNum w:abstractNumId="32">
    <w:nsid w:val="70814E98"/>
    <w:multiLevelType w:val="singleLevel"/>
    <w:tmpl w:val="040B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3">
    <w:nsid w:val="715E7773"/>
    <w:multiLevelType w:val="multilevel"/>
    <w:tmpl w:val="A950DEAA"/>
    <w:lvl w:ilvl="0">
      <w:start w:val="31"/>
      <w:numFmt w:val="decimal"/>
      <w:lvlText w:val="%1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</w:abstractNum>
  <w:abstractNum w:abstractNumId="34">
    <w:nsid w:val="721D0408"/>
    <w:multiLevelType w:val="multilevel"/>
    <w:tmpl w:val="D16EE210"/>
    <w:lvl w:ilvl="0">
      <w:start w:val="22"/>
      <w:numFmt w:val="decimal"/>
      <w:lvlText w:val="%1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5"/>
        </w:tabs>
        <w:ind w:left="3255" w:hanging="3255"/>
      </w:pPr>
      <w:rPr>
        <w:rFonts w:cs="Times New Roman" w:hint="default"/>
      </w:rPr>
    </w:lvl>
  </w:abstractNum>
  <w:abstractNum w:abstractNumId="35">
    <w:nsid w:val="72BB2F58"/>
    <w:multiLevelType w:val="singleLevel"/>
    <w:tmpl w:val="040B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6">
    <w:nsid w:val="77955F6C"/>
    <w:multiLevelType w:val="hybridMultilevel"/>
    <w:tmpl w:val="6046D64C"/>
    <w:lvl w:ilvl="0" w:tplc="040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834CD5"/>
    <w:multiLevelType w:val="hybridMultilevel"/>
    <w:tmpl w:val="90C427F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FFB045A"/>
    <w:multiLevelType w:val="hybridMultilevel"/>
    <w:tmpl w:val="31028C22"/>
    <w:lvl w:ilvl="0" w:tplc="5BB6AA00">
      <w:start w:val="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right"/>
        <w:pPr>
          <w:ind w:left="4195" w:hanging="283"/>
        </w:pPr>
        <w:rPr>
          <w:rFonts w:ascii="Symbol" w:hAnsi="Symbol" w:hint="default"/>
          <w:sz w:val="28"/>
        </w:rPr>
      </w:lvl>
    </w:lvlOverride>
  </w:num>
  <w:num w:numId="3">
    <w:abstractNumId w:val="12"/>
  </w:num>
  <w:num w:numId="4">
    <w:abstractNumId w:val="20"/>
  </w:num>
  <w:num w:numId="5">
    <w:abstractNumId w:val="9"/>
  </w:num>
  <w:num w:numId="6">
    <w:abstractNumId w:val="35"/>
  </w:num>
  <w:num w:numId="7">
    <w:abstractNumId w:val="32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3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2">
    <w:abstractNumId w:val="10"/>
  </w:num>
  <w:num w:numId="13">
    <w:abstractNumId w:val="30"/>
  </w:num>
  <w:num w:numId="14">
    <w:abstractNumId w:val="23"/>
  </w:num>
  <w:num w:numId="15">
    <w:abstractNumId w:val="8"/>
  </w:num>
  <w:num w:numId="16">
    <w:abstractNumId w:val="28"/>
  </w:num>
  <w:num w:numId="17">
    <w:abstractNumId w:val="24"/>
  </w:num>
  <w:num w:numId="18">
    <w:abstractNumId w:val="29"/>
  </w:num>
  <w:num w:numId="19">
    <w:abstractNumId w:val="25"/>
  </w:num>
  <w:num w:numId="20">
    <w:abstractNumId w:val="6"/>
  </w:num>
  <w:num w:numId="21">
    <w:abstractNumId w:val="1"/>
  </w:num>
  <w:num w:numId="22">
    <w:abstractNumId w:val="3"/>
  </w:num>
  <w:num w:numId="23">
    <w:abstractNumId w:val="13"/>
  </w:num>
  <w:num w:numId="24">
    <w:abstractNumId w:val="36"/>
  </w:num>
  <w:num w:numId="25">
    <w:abstractNumId w:val="18"/>
  </w:num>
  <w:num w:numId="26">
    <w:abstractNumId w:val="22"/>
  </w:num>
  <w:num w:numId="27">
    <w:abstractNumId w:val="38"/>
  </w:num>
  <w:num w:numId="28">
    <w:abstractNumId w:val="15"/>
  </w:num>
  <w:num w:numId="29">
    <w:abstractNumId w:val="34"/>
  </w:num>
  <w:num w:numId="30">
    <w:abstractNumId w:val="7"/>
  </w:num>
  <w:num w:numId="31">
    <w:abstractNumId w:val="17"/>
  </w:num>
  <w:num w:numId="32">
    <w:abstractNumId w:val="16"/>
  </w:num>
  <w:num w:numId="33">
    <w:abstractNumId w:val="5"/>
  </w:num>
  <w:num w:numId="34">
    <w:abstractNumId w:val="14"/>
  </w:num>
  <w:num w:numId="35">
    <w:abstractNumId w:val="2"/>
  </w:num>
  <w:num w:numId="36">
    <w:abstractNumId w:val="33"/>
  </w:num>
  <w:num w:numId="37">
    <w:abstractNumId w:val="31"/>
  </w:num>
  <w:num w:numId="38">
    <w:abstractNumId w:val="11"/>
  </w:num>
  <w:num w:numId="39">
    <w:abstractNumId w:val="27"/>
  </w:num>
  <w:num w:numId="40">
    <w:abstractNumId w:val="26"/>
  </w:num>
  <w:num w:numId="41">
    <w:abstractNumId w:val="19"/>
  </w:num>
  <w:num w:numId="42">
    <w:abstractNumId w:val="4"/>
  </w:num>
  <w:num w:numId="43">
    <w:abstractNumId w:val="3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40D"/>
    <w:rsid w:val="00002E8B"/>
    <w:rsid w:val="000031D3"/>
    <w:rsid w:val="000146A3"/>
    <w:rsid w:val="00020655"/>
    <w:rsid w:val="000255B6"/>
    <w:rsid w:val="00032FA7"/>
    <w:rsid w:val="00040820"/>
    <w:rsid w:val="00041C86"/>
    <w:rsid w:val="00045708"/>
    <w:rsid w:val="000457A9"/>
    <w:rsid w:val="0004639D"/>
    <w:rsid w:val="000567CF"/>
    <w:rsid w:val="00061A34"/>
    <w:rsid w:val="00062BE4"/>
    <w:rsid w:val="0006654B"/>
    <w:rsid w:val="000665FF"/>
    <w:rsid w:val="00076C6D"/>
    <w:rsid w:val="000815A6"/>
    <w:rsid w:val="000817DF"/>
    <w:rsid w:val="00082B2D"/>
    <w:rsid w:val="00085583"/>
    <w:rsid w:val="0008698D"/>
    <w:rsid w:val="00097444"/>
    <w:rsid w:val="000A364E"/>
    <w:rsid w:val="000C34AE"/>
    <w:rsid w:val="000C555E"/>
    <w:rsid w:val="000C694B"/>
    <w:rsid w:val="000D10DB"/>
    <w:rsid w:val="000D5067"/>
    <w:rsid w:val="000D5DA3"/>
    <w:rsid w:val="000E3DD8"/>
    <w:rsid w:val="000E6DAD"/>
    <w:rsid w:val="000E7653"/>
    <w:rsid w:val="000F4B2A"/>
    <w:rsid w:val="00101999"/>
    <w:rsid w:val="0010251D"/>
    <w:rsid w:val="00104EE4"/>
    <w:rsid w:val="001052F0"/>
    <w:rsid w:val="001071D5"/>
    <w:rsid w:val="001138FC"/>
    <w:rsid w:val="001149F3"/>
    <w:rsid w:val="00125326"/>
    <w:rsid w:val="00131324"/>
    <w:rsid w:val="00136098"/>
    <w:rsid w:val="0014087C"/>
    <w:rsid w:val="00145EAB"/>
    <w:rsid w:val="00150111"/>
    <w:rsid w:val="001511B5"/>
    <w:rsid w:val="0015190C"/>
    <w:rsid w:val="001542A1"/>
    <w:rsid w:val="00162453"/>
    <w:rsid w:val="0017168C"/>
    <w:rsid w:val="00171931"/>
    <w:rsid w:val="00174395"/>
    <w:rsid w:val="0018349D"/>
    <w:rsid w:val="0019239D"/>
    <w:rsid w:val="001933BA"/>
    <w:rsid w:val="001B2AF2"/>
    <w:rsid w:val="001B6438"/>
    <w:rsid w:val="001C3E53"/>
    <w:rsid w:val="001D4392"/>
    <w:rsid w:val="001D5A78"/>
    <w:rsid w:val="001D67C6"/>
    <w:rsid w:val="001E06AD"/>
    <w:rsid w:val="001E2333"/>
    <w:rsid w:val="001E3919"/>
    <w:rsid w:val="001F263F"/>
    <w:rsid w:val="001F365B"/>
    <w:rsid w:val="001F3F0C"/>
    <w:rsid w:val="001F5A85"/>
    <w:rsid w:val="00202A34"/>
    <w:rsid w:val="002041FC"/>
    <w:rsid w:val="00205F9F"/>
    <w:rsid w:val="0020611C"/>
    <w:rsid w:val="002127C7"/>
    <w:rsid w:val="00213326"/>
    <w:rsid w:val="00224ECD"/>
    <w:rsid w:val="00230241"/>
    <w:rsid w:val="0023286B"/>
    <w:rsid w:val="00232D5F"/>
    <w:rsid w:val="00233D02"/>
    <w:rsid w:val="00235017"/>
    <w:rsid w:val="00235834"/>
    <w:rsid w:val="0023657F"/>
    <w:rsid w:val="00250C45"/>
    <w:rsid w:val="00256CBA"/>
    <w:rsid w:val="002756F0"/>
    <w:rsid w:val="00275DA4"/>
    <w:rsid w:val="00281398"/>
    <w:rsid w:val="0028157A"/>
    <w:rsid w:val="00281B8A"/>
    <w:rsid w:val="00296DEA"/>
    <w:rsid w:val="002A4101"/>
    <w:rsid w:val="002A53EC"/>
    <w:rsid w:val="002B07D2"/>
    <w:rsid w:val="002B08A9"/>
    <w:rsid w:val="002B2B06"/>
    <w:rsid w:val="002B2F05"/>
    <w:rsid w:val="002B4EB1"/>
    <w:rsid w:val="002B62DF"/>
    <w:rsid w:val="002B6392"/>
    <w:rsid w:val="002B7738"/>
    <w:rsid w:val="002C0DED"/>
    <w:rsid w:val="002C372A"/>
    <w:rsid w:val="002D1C13"/>
    <w:rsid w:val="002D1D2F"/>
    <w:rsid w:val="002D4F68"/>
    <w:rsid w:val="002D69B1"/>
    <w:rsid w:val="002D7998"/>
    <w:rsid w:val="00304ED8"/>
    <w:rsid w:val="00316393"/>
    <w:rsid w:val="00317731"/>
    <w:rsid w:val="003225E8"/>
    <w:rsid w:val="00327C50"/>
    <w:rsid w:val="00340FA6"/>
    <w:rsid w:val="00342A70"/>
    <w:rsid w:val="003436CC"/>
    <w:rsid w:val="00357092"/>
    <w:rsid w:val="00360443"/>
    <w:rsid w:val="0036342C"/>
    <w:rsid w:val="0036423B"/>
    <w:rsid w:val="003655B8"/>
    <w:rsid w:val="00367E73"/>
    <w:rsid w:val="0037411E"/>
    <w:rsid w:val="00375D74"/>
    <w:rsid w:val="003809EF"/>
    <w:rsid w:val="003830BF"/>
    <w:rsid w:val="003839F3"/>
    <w:rsid w:val="00390C97"/>
    <w:rsid w:val="003A0310"/>
    <w:rsid w:val="003A1C47"/>
    <w:rsid w:val="003A3FAD"/>
    <w:rsid w:val="003A5BA0"/>
    <w:rsid w:val="003A6CE7"/>
    <w:rsid w:val="003B20E4"/>
    <w:rsid w:val="003B4C61"/>
    <w:rsid w:val="003B4F71"/>
    <w:rsid w:val="003B6A42"/>
    <w:rsid w:val="003C3EE2"/>
    <w:rsid w:val="003C512A"/>
    <w:rsid w:val="003D22ED"/>
    <w:rsid w:val="003E13D5"/>
    <w:rsid w:val="003E3B12"/>
    <w:rsid w:val="003F4BC4"/>
    <w:rsid w:val="003F7807"/>
    <w:rsid w:val="004008B0"/>
    <w:rsid w:val="00404CF8"/>
    <w:rsid w:val="00405681"/>
    <w:rsid w:val="0040740D"/>
    <w:rsid w:val="00412911"/>
    <w:rsid w:val="004131B3"/>
    <w:rsid w:val="004212A8"/>
    <w:rsid w:val="004217E3"/>
    <w:rsid w:val="004224BD"/>
    <w:rsid w:val="00423729"/>
    <w:rsid w:val="00433629"/>
    <w:rsid w:val="0043458A"/>
    <w:rsid w:val="00440C08"/>
    <w:rsid w:val="0044311A"/>
    <w:rsid w:val="00451F37"/>
    <w:rsid w:val="00456F29"/>
    <w:rsid w:val="004614F7"/>
    <w:rsid w:val="0048769F"/>
    <w:rsid w:val="00487BE1"/>
    <w:rsid w:val="0049178D"/>
    <w:rsid w:val="00491A52"/>
    <w:rsid w:val="00493A15"/>
    <w:rsid w:val="004963B8"/>
    <w:rsid w:val="004A1035"/>
    <w:rsid w:val="004A2903"/>
    <w:rsid w:val="004B1359"/>
    <w:rsid w:val="004B50FF"/>
    <w:rsid w:val="004B73BC"/>
    <w:rsid w:val="004C0900"/>
    <w:rsid w:val="004C5CAA"/>
    <w:rsid w:val="004D1137"/>
    <w:rsid w:val="004E5A75"/>
    <w:rsid w:val="004E7107"/>
    <w:rsid w:val="004E7A61"/>
    <w:rsid w:val="004F45D2"/>
    <w:rsid w:val="004F76D5"/>
    <w:rsid w:val="005003BE"/>
    <w:rsid w:val="00501F06"/>
    <w:rsid w:val="00505FDD"/>
    <w:rsid w:val="005159E4"/>
    <w:rsid w:val="00520F66"/>
    <w:rsid w:val="00521504"/>
    <w:rsid w:val="00521E1B"/>
    <w:rsid w:val="00524F3C"/>
    <w:rsid w:val="00530FDE"/>
    <w:rsid w:val="0053540B"/>
    <w:rsid w:val="005361D3"/>
    <w:rsid w:val="00537F9B"/>
    <w:rsid w:val="00553916"/>
    <w:rsid w:val="00564BBF"/>
    <w:rsid w:val="00565E48"/>
    <w:rsid w:val="005674C5"/>
    <w:rsid w:val="005715EC"/>
    <w:rsid w:val="00573802"/>
    <w:rsid w:val="00581F84"/>
    <w:rsid w:val="00590E40"/>
    <w:rsid w:val="00591DBA"/>
    <w:rsid w:val="0059265D"/>
    <w:rsid w:val="005943A8"/>
    <w:rsid w:val="005A0C91"/>
    <w:rsid w:val="005A447F"/>
    <w:rsid w:val="005A687C"/>
    <w:rsid w:val="005A7542"/>
    <w:rsid w:val="005A7D04"/>
    <w:rsid w:val="005B1EDF"/>
    <w:rsid w:val="005B267E"/>
    <w:rsid w:val="005C0E14"/>
    <w:rsid w:val="005C110C"/>
    <w:rsid w:val="005C3AF7"/>
    <w:rsid w:val="005C6680"/>
    <w:rsid w:val="005C6AB0"/>
    <w:rsid w:val="005C766C"/>
    <w:rsid w:val="005E21C0"/>
    <w:rsid w:val="005E45FF"/>
    <w:rsid w:val="005F2B4B"/>
    <w:rsid w:val="005F2D35"/>
    <w:rsid w:val="005F3563"/>
    <w:rsid w:val="005F6218"/>
    <w:rsid w:val="005F6688"/>
    <w:rsid w:val="005F7944"/>
    <w:rsid w:val="00601FC1"/>
    <w:rsid w:val="00603339"/>
    <w:rsid w:val="00605046"/>
    <w:rsid w:val="0060708D"/>
    <w:rsid w:val="0061201D"/>
    <w:rsid w:val="006202DA"/>
    <w:rsid w:val="00622941"/>
    <w:rsid w:val="00622F55"/>
    <w:rsid w:val="006330D2"/>
    <w:rsid w:val="00640E7F"/>
    <w:rsid w:val="006432DD"/>
    <w:rsid w:val="006461B6"/>
    <w:rsid w:val="00653931"/>
    <w:rsid w:val="00661B1C"/>
    <w:rsid w:val="00662FFF"/>
    <w:rsid w:val="006647F2"/>
    <w:rsid w:val="00667954"/>
    <w:rsid w:val="0068265A"/>
    <w:rsid w:val="00685A6C"/>
    <w:rsid w:val="00693F91"/>
    <w:rsid w:val="006A1561"/>
    <w:rsid w:val="006A6FE7"/>
    <w:rsid w:val="006A7D6D"/>
    <w:rsid w:val="006A7F3C"/>
    <w:rsid w:val="006B2D82"/>
    <w:rsid w:val="006B7400"/>
    <w:rsid w:val="006C1100"/>
    <w:rsid w:val="006C2994"/>
    <w:rsid w:val="006C5472"/>
    <w:rsid w:val="006D00F8"/>
    <w:rsid w:val="006D4ACF"/>
    <w:rsid w:val="006E50D0"/>
    <w:rsid w:val="006F4830"/>
    <w:rsid w:val="006F7CEF"/>
    <w:rsid w:val="00701AD9"/>
    <w:rsid w:val="00711004"/>
    <w:rsid w:val="007117EB"/>
    <w:rsid w:val="00714C5E"/>
    <w:rsid w:val="00716CDB"/>
    <w:rsid w:val="00722C44"/>
    <w:rsid w:val="00722E87"/>
    <w:rsid w:val="007268A7"/>
    <w:rsid w:val="007359EF"/>
    <w:rsid w:val="00740087"/>
    <w:rsid w:val="00743B1B"/>
    <w:rsid w:val="00743D76"/>
    <w:rsid w:val="00750471"/>
    <w:rsid w:val="00752FCB"/>
    <w:rsid w:val="00755AA5"/>
    <w:rsid w:val="007572FD"/>
    <w:rsid w:val="007603D4"/>
    <w:rsid w:val="007631FE"/>
    <w:rsid w:val="0077408D"/>
    <w:rsid w:val="007753C1"/>
    <w:rsid w:val="007862DB"/>
    <w:rsid w:val="007A0598"/>
    <w:rsid w:val="007A316E"/>
    <w:rsid w:val="007A7603"/>
    <w:rsid w:val="007A7D88"/>
    <w:rsid w:val="007B0FC0"/>
    <w:rsid w:val="007B2788"/>
    <w:rsid w:val="007B2F80"/>
    <w:rsid w:val="007B480A"/>
    <w:rsid w:val="007B7490"/>
    <w:rsid w:val="007B75BC"/>
    <w:rsid w:val="007C037B"/>
    <w:rsid w:val="007C06F9"/>
    <w:rsid w:val="007C425C"/>
    <w:rsid w:val="007C57EE"/>
    <w:rsid w:val="007F0576"/>
    <w:rsid w:val="007F1FE6"/>
    <w:rsid w:val="007F345A"/>
    <w:rsid w:val="007F6848"/>
    <w:rsid w:val="007F7028"/>
    <w:rsid w:val="007F7062"/>
    <w:rsid w:val="00812C3A"/>
    <w:rsid w:val="00816603"/>
    <w:rsid w:val="00821EAE"/>
    <w:rsid w:val="00822BD8"/>
    <w:rsid w:val="00823D07"/>
    <w:rsid w:val="00824D7A"/>
    <w:rsid w:val="00824FEB"/>
    <w:rsid w:val="00825026"/>
    <w:rsid w:val="00830C55"/>
    <w:rsid w:val="00832A3B"/>
    <w:rsid w:val="00833278"/>
    <w:rsid w:val="008405C3"/>
    <w:rsid w:val="00842F0A"/>
    <w:rsid w:val="008460D2"/>
    <w:rsid w:val="00853122"/>
    <w:rsid w:val="00854D39"/>
    <w:rsid w:val="00856A76"/>
    <w:rsid w:val="00856C7E"/>
    <w:rsid w:val="00861F2B"/>
    <w:rsid w:val="008654CA"/>
    <w:rsid w:val="00866267"/>
    <w:rsid w:val="00866C3C"/>
    <w:rsid w:val="00870618"/>
    <w:rsid w:val="00883069"/>
    <w:rsid w:val="00884B92"/>
    <w:rsid w:val="008877A7"/>
    <w:rsid w:val="00892AB2"/>
    <w:rsid w:val="00892DF4"/>
    <w:rsid w:val="00895151"/>
    <w:rsid w:val="008964E1"/>
    <w:rsid w:val="008969E5"/>
    <w:rsid w:val="0089723A"/>
    <w:rsid w:val="008A59CE"/>
    <w:rsid w:val="008B5365"/>
    <w:rsid w:val="008B64A9"/>
    <w:rsid w:val="008C0DDB"/>
    <w:rsid w:val="008C0E2F"/>
    <w:rsid w:val="008C36D1"/>
    <w:rsid w:val="008C4478"/>
    <w:rsid w:val="008D10AD"/>
    <w:rsid w:val="008D1489"/>
    <w:rsid w:val="008D2F95"/>
    <w:rsid w:val="008D3ECD"/>
    <w:rsid w:val="008D49F7"/>
    <w:rsid w:val="008D6ADB"/>
    <w:rsid w:val="008E090F"/>
    <w:rsid w:val="008E3854"/>
    <w:rsid w:val="008E623A"/>
    <w:rsid w:val="008E6E81"/>
    <w:rsid w:val="008F6041"/>
    <w:rsid w:val="00903CF8"/>
    <w:rsid w:val="00905209"/>
    <w:rsid w:val="0090667B"/>
    <w:rsid w:val="00906FDE"/>
    <w:rsid w:val="009163D1"/>
    <w:rsid w:val="009253EA"/>
    <w:rsid w:val="00925E79"/>
    <w:rsid w:val="00925F10"/>
    <w:rsid w:val="009302D8"/>
    <w:rsid w:val="00933B13"/>
    <w:rsid w:val="009405B6"/>
    <w:rsid w:val="00941877"/>
    <w:rsid w:val="009442F5"/>
    <w:rsid w:val="00947B96"/>
    <w:rsid w:val="009508B2"/>
    <w:rsid w:val="00954442"/>
    <w:rsid w:val="0096314F"/>
    <w:rsid w:val="00965BA6"/>
    <w:rsid w:val="00972BB6"/>
    <w:rsid w:val="00973528"/>
    <w:rsid w:val="00977CEF"/>
    <w:rsid w:val="00985AF2"/>
    <w:rsid w:val="009977EA"/>
    <w:rsid w:val="00997CD0"/>
    <w:rsid w:val="009B1143"/>
    <w:rsid w:val="009B1B35"/>
    <w:rsid w:val="009B54AA"/>
    <w:rsid w:val="009B5E76"/>
    <w:rsid w:val="009B605F"/>
    <w:rsid w:val="009C42C4"/>
    <w:rsid w:val="009C5E9A"/>
    <w:rsid w:val="009C6437"/>
    <w:rsid w:val="009D00FF"/>
    <w:rsid w:val="009D2A03"/>
    <w:rsid w:val="009D4790"/>
    <w:rsid w:val="009E0DE2"/>
    <w:rsid w:val="009E1DD6"/>
    <w:rsid w:val="009E5A00"/>
    <w:rsid w:val="009E76E7"/>
    <w:rsid w:val="00A04FE8"/>
    <w:rsid w:val="00A10178"/>
    <w:rsid w:val="00A115AD"/>
    <w:rsid w:val="00A147CB"/>
    <w:rsid w:val="00A1604B"/>
    <w:rsid w:val="00A160D5"/>
    <w:rsid w:val="00A2024D"/>
    <w:rsid w:val="00A22575"/>
    <w:rsid w:val="00A23D0C"/>
    <w:rsid w:val="00A24EC7"/>
    <w:rsid w:val="00A2529C"/>
    <w:rsid w:val="00A263F0"/>
    <w:rsid w:val="00A30E38"/>
    <w:rsid w:val="00A41461"/>
    <w:rsid w:val="00A41B9C"/>
    <w:rsid w:val="00A44055"/>
    <w:rsid w:val="00A51A9D"/>
    <w:rsid w:val="00A56326"/>
    <w:rsid w:val="00A63FF3"/>
    <w:rsid w:val="00A676F7"/>
    <w:rsid w:val="00A73758"/>
    <w:rsid w:val="00A744DA"/>
    <w:rsid w:val="00A76062"/>
    <w:rsid w:val="00A8104F"/>
    <w:rsid w:val="00A82408"/>
    <w:rsid w:val="00A844DC"/>
    <w:rsid w:val="00A85BAC"/>
    <w:rsid w:val="00A930B2"/>
    <w:rsid w:val="00AA1446"/>
    <w:rsid w:val="00AA378D"/>
    <w:rsid w:val="00AA43B8"/>
    <w:rsid w:val="00AA4AAA"/>
    <w:rsid w:val="00AA4BDE"/>
    <w:rsid w:val="00AA5794"/>
    <w:rsid w:val="00AB1FBB"/>
    <w:rsid w:val="00AB485C"/>
    <w:rsid w:val="00AB55EA"/>
    <w:rsid w:val="00AB6778"/>
    <w:rsid w:val="00AC2242"/>
    <w:rsid w:val="00AC78BB"/>
    <w:rsid w:val="00AD5349"/>
    <w:rsid w:val="00AE04B4"/>
    <w:rsid w:val="00AE1638"/>
    <w:rsid w:val="00AE4C7C"/>
    <w:rsid w:val="00AF4CB7"/>
    <w:rsid w:val="00AF68AB"/>
    <w:rsid w:val="00B0115C"/>
    <w:rsid w:val="00B034E0"/>
    <w:rsid w:val="00B076E2"/>
    <w:rsid w:val="00B14756"/>
    <w:rsid w:val="00B155AF"/>
    <w:rsid w:val="00B171A5"/>
    <w:rsid w:val="00B255B6"/>
    <w:rsid w:val="00B2718B"/>
    <w:rsid w:val="00B279C1"/>
    <w:rsid w:val="00B35370"/>
    <w:rsid w:val="00B36702"/>
    <w:rsid w:val="00B37ACA"/>
    <w:rsid w:val="00B440A7"/>
    <w:rsid w:val="00B46A4E"/>
    <w:rsid w:val="00B53F62"/>
    <w:rsid w:val="00B545EC"/>
    <w:rsid w:val="00B60BE5"/>
    <w:rsid w:val="00B64E4D"/>
    <w:rsid w:val="00B67549"/>
    <w:rsid w:val="00B77769"/>
    <w:rsid w:val="00B81B05"/>
    <w:rsid w:val="00B86C39"/>
    <w:rsid w:val="00B87471"/>
    <w:rsid w:val="00B87C4D"/>
    <w:rsid w:val="00B90C73"/>
    <w:rsid w:val="00B94FFE"/>
    <w:rsid w:val="00B9529C"/>
    <w:rsid w:val="00BA00FB"/>
    <w:rsid w:val="00BA10FD"/>
    <w:rsid w:val="00BC28DE"/>
    <w:rsid w:val="00BC79E3"/>
    <w:rsid w:val="00BD387F"/>
    <w:rsid w:val="00BD548A"/>
    <w:rsid w:val="00BD6A3F"/>
    <w:rsid w:val="00BD6EB0"/>
    <w:rsid w:val="00BE2DD9"/>
    <w:rsid w:val="00BF28A3"/>
    <w:rsid w:val="00BF3294"/>
    <w:rsid w:val="00C01CCE"/>
    <w:rsid w:val="00C0215A"/>
    <w:rsid w:val="00C041A8"/>
    <w:rsid w:val="00C054BD"/>
    <w:rsid w:val="00C2279A"/>
    <w:rsid w:val="00C22C5A"/>
    <w:rsid w:val="00C23D67"/>
    <w:rsid w:val="00C25A99"/>
    <w:rsid w:val="00C31854"/>
    <w:rsid w:val="00C33DB6"/>
    <w:rsid w:val="00C34E90"/>
    <w:rsid w:val="00C4318E"/>
    <w:rsid w:val="00C44628"/>
    <w:rsid w:val="00C45946"/>
    <w:rsid w:val="00C46FB0"/>
    <w:rsid w:val="00C475CE"/>
    <w:rsid w:val="00C56558"/>
    <w:rsid w:val="00C56C7E"/>
    <w:rsid w:val="00C56DE4"/>
    <w:rsid w:val="00C637F9"/>
    <w:rsid w:val="00C65AC2"/>
    <w:rsid w:val="00C7310C"/>
    <w:rsid w:val="00C77151"/>
    <w:rsid w:val="00C80376"/>
    <w:rsid w:val="00C81EEF"/>
    <w:rsid w:val="00C8444B"/>
    <w:rsid w:val="00C91437"/>
    <w:rsid w:val="00C9306A"/>
    <w:rsid w:val="00CB11AC"/>
    <w:rsid w:val="00CB324C"/>
    <w:rsid w:val="00CB3339"/>
    <w:rsid w:val="00CB7263"/>
    <w:rsid w:val="00CC00FD"/>
    <w:rsid w:val="00CC3DCE"/>
    <w:rsid w:val="00CC7133"/>
    <w:rsid w:val="00CD090D"/>
    <w:rsid w:val="00CD0F44"/>
    <w:rsid w:val="00CD49DB"/>
    <w:rsid w:val="00CD52F7"/>
    <w:rsid w:val="00CD5326"/>
    <w:rsid w:val="00CD5486"/>
    <w:rsid w:val="00CD681F"/>
    <w:rsid w:val="00CD79B0"/>
    <w:rsid w:val="00CE6629"/>
    <w:rsid w:val="00CF55EB"/>
    <w:rsid w:val="00CF7144"/>
    <w:rsid w:val="00D00BE1"/>
    <w:rsid w:val="00D01242"/>
    <w:rsid w:val="00D01A00"/>
    <w:rsid w:val="00D02D88"/>
    <w:rsid w:val="00D0340B"/>
    <w:rsid w:val="00D0635B"/>
    <w:rsid w:val="00D173D5"/>
    <w:rsid w:val="00D225EB"/>
    <w:rsid w:val="00D2789A"/>
    <w:rsid w:val="00D31023"/>
    <w:rsid w:val="00D34C51"/>
    <w:rsid w:val="00D43FF7"/>
    <w:rsid w:val="00D44452"/>
    <w:rsid w:val="00D44C95"/>
    <w:rsid w:val="00D4569E"/>
    <w:rsid w:val="00D51AA1"/>
    <w:rsid w:val="00D524E9"/>
    <w:rsid w:val="00D52B62"/>
    <w:rsid w:val="00D552DC"/>
    <w:rsid w:val="00D610EA"/>
    <w:rsid w:val="00D652A9"/>
    <w:rsid w:val="00D7118C"/>
    <w:rsid w:val="00D72B0A"/>
    <w:rsid w:val="00D83783"/>
    <w:rsid w:val="00D846C4"/>
    <w:rsid w:val="00D84A39"/>
    <w:rsid w:val="00D87003"/>
    <w:rsid w:val="00DA4ACA"/>
    <w:rsid w:val="00DB02D0"/>
    <w:rsid w:val="00DB6237"/>
    <w:rsid w:val="00DC0223"/>
    <w:rsid w:val="00DC2454"/>
    <w:rsid w:val="00DC2926"/>
    <w:rsid w:val="00DF1E4A"/>
    <w:rsid w:val="00DF41B5"/>
    <w:rsid w:val="00E0017A"/>
    <w:rsid w:val="00E01D2C"/>
    <w:rsid w:val="00E02FD9"/>
    <w:rsid w:val="00E1491A"/>
    <w:rsid w:val="00E15D86"/>
    <w:rsid w:val="00E16666"/>
    <w:rsid w:val="00E24E14"/>
    <w:rsid w:val="00E26237"/>
    <w:rsid w:val="00E33879"/>
    <w:rsid w:val="00E346EF"/>
    <w:rsid w:val="00E35068"/>
    <w:rsid w:val="00E36D94"/>
    <w:rsid w:val="00E4455E"/>
    <w:rsid w:val="00E51DD3"/>
    <w:rsid w:val="00E619F4"/>
    <w:rsid w:val="00E65BDD"/>
    <w:rsid w:val="00E66013"/>
    <w:rsid w:val="00E66AA2"/>
    <w:rsid w:val="00E71C2E"/>
    <w:rsid w:val="00E7499B"/>
    <w:rsid w:val="00E876F0"/>
    <w:rsid w:val="00E90F84"/>
    <w:rsid w:val="00EA118F"/>
    <w:rsid w:val="00EA27EA"/>
    <w:rsid w:val="00EA4F7D"/>
    <w:rsid w:val="00EB2D63"/>
    <w:rsid w:val="00EB3926"/>
    <w:rsid w:val="00EC1719"/>
    <w:rsid w:val="00EC2300"/>
    <w:rsid w:val="00EC3C76"/>
    <w:rsid w:val="00EC4D41"/>
    <w:rsid w:val="00EC693F"/>
    <w:rsid w:val="00EC72C6"/>
    <w:rsid w:val="00ED2301"/>
    <w:rsid w:val="00ED4D2F"/>
    <w:rsid w:val="00ED5ACB"/>
    <w:rsid w:val="00ED7BBC"/>
    <w:rsid w:val="00EE22E4"/>
    <w:rsid w:val="00EF00A8"/>
    <w:rsid w:val="00EF6B5A"/>
    <w:rsid w:val="00EF70CC"/>
    <w:rsid w:val="00F01024"/>
    <w:rsid w:val="00F02CE1"/>
    <w:rsid w:val="00F139AE"/>
    <w:rsid w:val="00F149EF"/>
    <w:rsid w:val="00F17F4B"/>
    <w:rsid w:val="00F25113"/>
    <w:rsid w:val="00F25B71"/>
    <w:rsid w:val="00F31741"/>
    <w:rsid w:val="00F36960"/>
    <w:rsid w:val="00F40EC6"/>
    <w:rsid w:val="00F467BA"/>
    <w:rsid w:val="00F53978"/>
    <w:rsid w:val="00F53D0A"/>
    <w:rsid w:val="00F541BC"/>
    <w:rsid w:val="00F62DF3"/>
    <w:rsid w:val="00F67F6C"/>
    <w:rsid w:val="00F7029C"/>
    <w:rsid w:val="00F702A9"/>
    <w:rsid w:val="00F731E8"/>
    <w:rsid w:val="00F7456D"/>
    <w:rsid w:val="00F749FC"/>
    <w:rsid w:val="00F76068"/>
    <w:rsid w:val="00FA07E7"/>
    <w:rsid w:val="00FA21C6"/>
    <w:rsid w:val="00FA3412"/>
    <w:rsid w:val="00FA41A9"/>
    <w:rsid w:val="00FA4A0D"/>
    <w:rsid w:val="00FA67A3"/>
    <w:rsid w:val="00FB26B7"/>
    <w:rsid w:val="00FC10D4"/>
    <w:rsid w:val="00FC36E8"/>
    <w:rsid w:val="00FC4EFB"/>
    <w:rsid w:val="00FC6DDC"/>
    <w:rsid w:val="00FC7365"/>
    <w:rsid w:val="00FD44A5"/>
    <w:rsid w:val="00FE22D1"/>
    <w:rsid w:val="00FE3AFC"/>
    <w:rsid w:val="00FF45F4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CD49DB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F541BC"/>
    <w:pPr>
      <w:keepNext/>
      <w:outlineLvl w:val="0"/>
    </w:pPr>
    <w:rPr>
      <w:rFonts w:ascii="Tahoma" w:hAnsi="Tahoma" w:cs="Tahoma"/>
      <w:b/>
      <w:i/>
      <w:iCs/>
      <w:sz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F541B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F541BC"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F541BC"/>
    <w:pPr>
      <w:keepNext/>
      <w:outlineLvl w:val="3"/>
    </w:pPr>
    <w:rPr>
      <w:rFonts w:ascii="Tahoma" w:hAnsi="Tahoma" w:cs="Tahoma"/>
      <w:b/>
      <w:bCs/>
      <w:sz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F541BC"/>
    <w:pPr>
      <w:keepNext/>
      <w:outlineLvl w:val="4"/>
    </w:pPr>
    <w:rPr>
      <w:rFonts w:ascii="Tahoma" w:hAnsi="Tahoma" w:cs="Tahoma"/>
      <w:sz w:val="24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F541BC"/>
    <w:pPr>
      <w:keepNext/>
      <w:outlineLvl w:val="5"/>
    </w:pPr>
    <w:rPr>
      <w:rFonts w:ascii="Arial" w:eastAsia="Arial Unicode MS" w:hAnsi="Arial" w:cs="Arial"/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F541BC"/>
    <w:pPr>
      <w:keepNext/>
      <w:outlineLvl w:val="6"/>
    </w:pPr>
    <w:rPr>
      <w:rFonts w:ascii="Tahoma" w:hAnsi="Tahoma" w:cs="Tahoma"/>
      <w:b/>
      <w:bCs/>
      <w:i/>
      <w:iCs/>
      <w:sz w:val="32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F541BC"/>
    <w:pPr>
      <w:keepNext/>
      <w:jc w:val="center"/>
      <w:outlineLvl w:val="7"/>
    </w:pPr>
    <w:rPr>
      <w:rFonts w:ascii="Tahoma" w:hAnsi="Tahoma" w:cs="Tahoma"/>
      <w:b/>
      <w:bCs/>
      <w:i/>
      <w:iCs/>
      <w:sz w:val="32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F541BC"/>
    <w:pPr>
      <w:keepNext/>
      <w:outlineLvl w:val="8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7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7E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A7E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A7E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A7E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A7E98"/>
    <w:rPr>
      <w:rFonts w:asciiTheme="minorHAnsi" w:eastAsiaTheme="minorEastAsia" w:hAnsiTheme="minorHAnsi" w:cstheme="minorBidi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A7E98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A7E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A7E98"/>
    <w:rPr>
      <w:rFonts w:asciiTheme="majorHAnsi" w:eastAsiaTheme="majorEastAsia" w:hAnsiTheme="majorHAnsi" w:cstheme="majorBidi"/>
    </w:rPr>
  </w:style>
  <w:style w:type="paragraph" w:styleId="Yltunniste">
    <w:name w:val="header"/>
    <w:basedOn w:val="Normaali"/>
    <w:link w:val="YltunnisteChar"/>
    <w:uiPriority w:val="99"/>
    <w:rsid w:val="00F541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A7E98"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F541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A7E98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F541B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F541B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A7E98"/>
    <w:rPr>
      <w:sz w:val="20"/>
      <w:szCs w:val="20"/>
    </w:rPr>
  </w:style>
  <w:style w:type="paragraph" w:styleId="Leipteksti">
    <w:name w:val="Body Text"/>
    <w:basedOn w:val="Normaali"/>
    <w:link w:val="LeiptekstiChar"/>
    <w:uiPriority w:val="99"/>
    <w:rsid w:val="00F541BC"/>
    <w:rPr>
      <w:bCs/>
      <w:sz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A7E98"/>
    <w:rPr>
      <w:sz w:val="20"/>
      <w:szCs w:val="20"/>
    </w:rPr>
  </w:style>
  <w:style w:type="character" w:styleId="Sivunumero">
    <w:name w:val="page number"/>
    <w:basedOn w:val="Kappaleenoletusfontti"/>
    <w:uiPriority w:val="99"/>
    <w:rsid w:val="00F541BC"/>
    <w:rPr>
      <w:rFonts w:cs="Times New Roman"/>
    </w:rPr>
  </w:style>
  <w:style w:type="paragraph" w:styleId="Leipteksti2">
    <w:name w:val="Body Text 2"/>
    <w:basedOn w:val="Normaali"/>
    <w:link w:val="Leipteksti2Char"/>
    <w:uiPriority w:val="99"/>
    <w:rsid w:val="00F541BC"/>
    <w:rPr>
      <w:rFonts w:ascii="Tahoma" w:hAnsi="Tahoma" w:cs="Tahoma"/>
      <w:b/>
      <w:sz w:val="16"/>
      <w:lang w:val="sv-SE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A7E98"/>
    <w:rPr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rsid w:val="00F541BC"/>
    <w:pPr>
      <w:ind w:left="400" w:hanging="400"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F541BC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A7E98"/>
    <w:rPr>
      <w:sz w:val="0"/>
      <w:szCs w:val="0"/>
    </w:rPr>
  </w:style>
  <w:style w:type="paragraph" w:styleId="Seliteteksti">
    <w:name w:val="Balloon Text"/>
    <w:basedOn w:val="Normaali"/>
    <w:link w:val="SelitetekstiChar"/>
    <w:uiPriority w:val="99"/>
    <w:semiHidden/>
    <w:rsid w:val="00F541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7E98"/>
    <w:rPr>
      <w:sz w:val="0"/>
      <w:szCs w:val="0"/>
    </w:rPr>
  </w:style>
  <w:style w:type="table" w:styleId="TaulukkoRuudukko">
    <w:name w:val="Table Grid"/>
    <w:basedOn w:val="Normaalitaulukko"/>
    <w:uiPriority w:val="99"/>
    <w:rsid w:val="00B25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oleObject" Target="embeddings/oleObject1.bin"/><Relationship Id="rId1" Type="http://schemas.openxmlformats.org/officeDocument/2006/relationships/image" Target="media/image20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oleObject" Target="embeddings/oleObject2.bin"/><Relationship Id="rId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3041</Characters>
  <Application>Microsoft Office Word</Application>
  <DocSecurity>0</DocSecurity>
  <Lines>25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Puhdistuskohde / rengöringsobjekt:</dc:title>
  <dc:creator>ET</dc:creator>
  <cp:lastModifiedBy>Juha</cp:lastModifiedBy>
  <cp:revision>2</cp:revision>
  <cp:lastPrinted>2008-02-13T10:58:00Z</cp:lastPrinted>
  <dcterms:created xsi:type="dcterms:W3CDTF">2009-03-04T08:00:00Z</dcterms:created>
  <dcterms:modified xsi:type="dcterms:W3CDTF">2009-03-04T08:00:00Z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-1389598860</vt:i4>
  </property>
  <property fmtid="{D5CDD505-2E9C-101B-9397-08002B2CF9AE}" pid="3" name="_EmailSubject">
    <vt:lpwstr>pöytäkirjapohjat</vt:lpwstr>
  </property>
  <property fmtid="{D5CDD505-2E9C-101B-9397-08002B2CF9AE}" pid="4" name="_AuthorEmail">
    <vt:lpwstr>teemu.taipale@pp.inet.fi</vt:lpwstr>
  </property>
  <property fmtid="{D5CDD505-2E9C-101B-9397-08002B2CF9AE}" pid="5" name="_AuthorEmailDisplayName">
    <vt:lpwstr>Teemu Taipale</vt:lpwstr>
  </property>
  <property fmtid="{D5CDD505-2E9C-101B-9397-08002B2CF9AE}" pid="6" name="_PreviousAdHocReviewCycleID">
    <vt:i4>2071193204</vt:i4>
  </property>
  <property fmtid="{D5CDD505-2E9C-101B-9397-08002B2CF9AE}" pid="7" name="_ReviewingToolsShownOnce">
    <vt:lpwstr/>
  </property>
</Properties>
</file>